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573F" w14:textId="77777777" w:rsidR="00706FDC" w:rsidRDefault="00706FDC" w:rsidP="00706FDC">
      <w:pPr>
        <w:pStyle w:val="a6"/>
        <w:ind w:left="709"/>
        <w:rPr>
          <w:b w:val="0"/>
          <w:szCs w:val="24"/>
        </w:rPr>
      </w:pPr>
      <w:r w:rsidRPr="005D1341">
        <w:rPr>
          <w:b w:val="0"/>
          <w:szCs w:val="24"/>
        </w:rPr>
        <w:t xml:space="preserve">КАЛЕНДАРНО - ТЕМАТИЧЕСКИЙ ПЛАН ЛЕКЦИЙ </w:t>
      </w:r>
    </w:p>
    <w:p w14:paraId="7976EE0A" w14:textId="77777777" w:rsidR="00706FDC" w:rsidRPr="00113F0A" w:rsidRDefault="00706FDC" w:rsidP="00706FDC">
      <w:pPr>
        <w:pStyle w:val="a6"/>
        <w:ind w:left="709"/>
        <w:rPr>
          <w:b w:val="0"/>
          <w:sz w:val="28"/>
          <w:szCs w:val="28"/>
        </w:rPr>
      </w:pPr>
      <w:r w:rsidRPr="00113F0A">
        <w:rPr>
          <w:b w:val="0"/>
          <w:sz w:val="28"/>
          <w:szCs w:val="28"/>
        </w:rPr>
        <w:t>по биологической химии</w:t>
      </w:r>
    </w:p>
    <w:p w14:paraId="6296F409" w14:textId="77777777" w:rsidR="00706FDC" w:rsidRPr="00FF2BC6" w:rsidRDefault="00706FDC" w:rsidP="00706F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F2BC6">
        <w:rPr>
          <w:rFonts w:ascii="Times New Roman" w:hAnsi="Times New Roman" w:cs="Times New Roman"/>
          <w:sz w:val="28"/>
          <w:szCs w:val="28"/>
        </w:rPr>
        <w:t>2</w:t>
      </w:r>
      <w:r w:rsidR="00F35C95">
        <w:rPr>
          <w:rFonts w:ascii="Times New Roman" w:hAnsi="Times New Roman" w:cs="Times New Roman"/>
          <w:sz w:val="28"/>
          <w:szCs w:val="28"/>
        </w:rPr>
        <w:t xml:space="preserve"> </w:t>
      </w:r>
      <w:r w:rsidRPr="00FF2BC6">
        <w:rPr>
          <w:rFonts w:ascii="Times New Roman" w:hAnsi="Times New Roman" w:cs="Times New Roman"/>
          <w:sz w:val="28"/>
          <w:szCs w:val="28"/>
        </w:rPr>
        <w:t>курс (</w:t>
      </w:r>
      <w:r w:rsidR="00AE2CF2">
        <w:rPr>
          <w:rFonts w:ascii="Times New Roman" w:hAnsi="Times New Roman" w:cs="Times New Roman"/>
          <w:sz w:val="28"/>
          <w:szCs w:val="28"/>
        </w:rPr>
        <w:t>4</w:t>
      </w:r>
      <w:r w:rsidRPr="00FF2BC6">
        <w:rPr>
          <w:rFonts w:ascii="Times New Roman" w:hAnsi="Times New Roman" w:cs="Times New Roman"/>
          <w:sz w:val="28"/>
          <w:szCs w:val="28"/>
        </w:rPr>
        <w:t xml:space="preserve"> семестр) специальность «</w:t>
      </w:r>
      <w:r w:rsidR="004B3602">
        <w:rPr>
          <w:rFonts w:ascii="Times New Roman" w:hAnsi="Times New Roman" w:cs="Times New Roman"/>
          <w:sz w:val="28"/>
          <w:szCs w:val="28"/>
        </w:rPr>
        <w:t>Л</w:t>
      </w:r>
      <w:r w:rsidRPr="00FF2BC6">
        <w:rPr>
          <w:rFonts w:ascii="Times New Roman" w:hAnsi="Times New Roman" w:cs="Times New Roman"/>
          <w:sz w:val="28"/>
          <w:szCs w:val="28"/>
        </w:rPr>
        <w:t>ечебное дело»</w:t>
      </w:r>
    </w:p>
    <w:p w14:paraId="541CE798" w14:textId="77777777" w:rsidR="00006BAB" w:rsidRDefault="00706FDC" w:rsidP="00706FDC">
      <w:pPr>
        <w:pStyle w:val="a8"/>
        <w:jc w:val="center"/>
        <w:rPr>
          <w:b/>
          <w:szCs w:val="24"/>
        </w:rPr>
      </w:pPr>
      <w:r w:rsidRPr="00FF2BC6">
        <w:rPr>
          <w:rFonts w:ascii="Times New Roman" w:hAnsi="Times New Roman" w:cs="Times New Roman"/>
          <w:sz w:val="28"/>
          <w:szCs w:val="28"/>
        </w:rPr>
        <w:t>20</w:t>
      </w:r>
      <w:r w:rsidR="00F35C95">
        <w:rPr>
          <w:rFonts w:ascii="Times New Roman" w:hAnsi="Times New Roman" w:cs="Times New Roman"/>
          <w:sz w:val="28"/>
          <w:szCs w:val="28"/>
        </w:rPr>
        <w:t>2</w:t>
      </w:r>
      <w:r w:rsidR="000144B1">
        <w:rPr>
          <w:rFonts w:ascii="Times New Roman" w:hAnsi="Times New Roman" w:cs="Times New Roman"/>
          <w:sz w:val="28"/>
          <w:szCs w:val="28"/>
        </w:rPr>
        <w:t>1</w:t>
      </w:r>
      <w:r w:rsidRPr="00FF2BC6">
        <w:rPr>
          <w:rFonts w:ascii="Times New Roman" w:hAnsi="Times New Roman" w:cs="Times New Roman"/>
          <w:sz w:val="28"/>
          <w:szCs w:val="28"/>
        </w:rPr>
        <w:t>-</w:t>
      </w:r>
      <w:r w:rsidR="00BD08B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144B1">
        <w:rPr>
          <w:rFonts w:ascii="Times New Roman" w:hAnsi="Times New Roman" w:cs="Times New Roman"/>
          <w:sz w:val="28"/>
          <w:szCs w:val="28"/>
        </w:rPr>
        <w:t>2</w:t>
      </w:r>
      <w:r w:rsidRPr="00FF2BC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3ED8264" w14:textId="77777777" w:rsidR="00006BAB" w:rsidRDefault="00006BAB" w:rsidP="00113F0A">
      <w:pPr>
        <w:pStyle w:val="a6"/>
        <w:ind w:left="709"/>
        <w:rPr>
          <w:b w:val="0"/>
          <w:szCs w:val="24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685"/>
        <w:gridCol w:w="709"/>
        <w:gridCol w:w="1701"/>
        <w:gridCol w:w="851"/>
        <w:gridCol w:w="992"/>
      </w:tblGrid>
      <w:tr w:rsidR="0068555D" w:rsidRPr="004B21B8" w14:paraId="4A1F905E" w14:textId="77777777" w:rsidTr="00BD08BC">
        <w:trPr>
          <w:trHeight w:val="276"/>
        </w:trPr>
        <w:tc>
          <w:tcPr>
            <w:tcW w:w="534" w:type="dxa"/>
            <w:vMerge w:val="restart"/>
            <w:vAlign w:val="center"/>
          </w:tcPr>
          <w:p w14:paraId="79B01DCD" w14:textId="77777777" w:rsidR="0068555D" w:rsidRPr="004B21B8" w:rsidRDefault="0068555D" w:rsidP="00A3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08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  <w:vAlign w:val="center"/>
          </w:tcPr>
          <w:p w14:paraId="74743BD4" w14:textId="77777777" w:rsidR="0068555D" w:rsidRPr="004B21B8" w:rsidRDefault="0068555D" w:rsidP="00A3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85" w:type="dxa"/>
            <w:vMerge w:val="restart"/>
            <w:vAlign w:val="center"/>
          </w:tcPr>
          <w:p w14:paraId="2A2825AF" w14:textId="77777777" w:rsidR="0068555D" w:rsidRPr="00FF2BC6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лекции</w:t>
            </w:r>
          </w:p>
        </w:tc>
        <w:tc>
          <w:tcPr>
            <w:tcW w:w="709" w:type="dxa"/>
            <w:vMerge w:val="restart"/>
          </w:tcPr>
          <w:p w14:paraId="613A732E" w14:textId="77777777" w:rsidR="0068555D" w:rsidRPr="004B21B8" w:rsidRDefault="00A308DE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  <w:vAlign w:val="center"/>
          </w:tcPr>
          <w:p w14:paraId="1A6185ED" w14:textId="77777777" w:rsidR="0068555D" w:rsidRPr="004B21B8" w:rsidRDefault="0068555D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Merge w:val="restart"/>
          </w:tcPr>
          <w:p w14:paraId="2A5BA340" w14:textId="77777777"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992" w:type="dxa"/>
            <w:vMerge w:val="restart"/>
          </w:tcPr>
          <w:p w14:paraId="18929309" w14:textId="77777777"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68555D" w:rsidRPr="004B21B8" w14:paraId="4E819E77" w14:textId="77777777" w:rsidTr="00BD08BC">
        <w:trPr>
          <w:trHeight w:val="879"/>
        </w:trPr>
        <w:tc>
          <w:tcPr>
            <w:tcW w:w="534" w:type="dxa"/>
            <w:vMerge/>
            <w:vAlign w:val="center"/>
          </w:tcPr>
          <w:p w14:paraId="37F246A8" w14:textId="77777777"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48D7312" w14:textId="77777777"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218463CA" w14:textId="77777777" w:rsidR="0068555D" w:rsidRPr="00FF2BC6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EF50596" w14:textId="77777777"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8E43717" w14:textId="77777777" w:rsidR="0068555D" w:rsidRPr="004B21B8" w:rsidRDefault="0068555D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62240E6" w14:textId="77777777"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B20A5B4" w14:textId="77777777"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5D" w:rsidRPr="004B21B8" w14:paraId="350C9DE1" w14:textId="77777777" w:rsidTr="00BD08BC">
        <w:tc>
          <w:tcPr>
            <w:tcW w:w="534" w:type="dxa"/>
            <w:vAlign w:val="center"/>
          </w:tcPr>
          <w:p w14:paraId="5DA91E49" w14:textId="77777777" w:rsidR="0068555D" w:rsidRPr="00E01A2D" w:rsidRDefault="0068555D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FBB54E" w14:textId="77777777" w:rsidR="0068555D" w:rsidRPr="008F0A71" w:rsidRDefault="00CD3D69" w:rsidP="00E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55D" w:rsidRPr="008F0A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4267428F" w14:textId="77777777" w:rsidR="0068555D" w:rsidRPr="00066A84" w:rsidRDefault="00066A84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A84">
              <w:rPr>
                <w:rFonts w:ascii="Times New Roman" w:hAnsi="Times New Roman" w:cs="Times New Roman"/>
                <w:sz w:val="24"/>
                <w:szCs w:val="24"/>
              </w:rPr>
              <w:t>Катаболизм белков и аминокислот. Общие пути обмена аминокислот. Судьба азота аминокислот.</w:t>
            </w:r>
          </w:p>
        </w:tc>
        <w:tc>
          <w:tcPr>
            <w:tcW w:w="709" w:type="dxa"/>
          </w:tcPr>
          <w:p w14:paraId="0E713DE5" w14:textId="77777777" w:rsidR="0068555D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603AC8" w14:textId="77777777" w:rsidR="0068555D" w:rsidRDefault="0068555D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14:paraId="6BBBD429" w14:textId="77777777" w:rsidR="0068555D" w:rsidRDefault="0068555D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C70A01" w14:textId="77777777" w:rsidR="0068555D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14:paraId="31D78B6D" w14:textId="77777777" w:rsidR="0068555D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34DDBF1D" w14:textId="77777777" w:rsidTr="00BD08BC">
        <w:tc>
          <w:tcPr>
            <w:tcW w:w="534" w:type="dxa"/>
            <w:vAlign w:val="center"/>
          </w:tcPr>
          <w:p w14:paraId="40118CF1" w14:textId="77777777"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58C8F9" w14:textId="77777777" w:rsidR="00A75FDA" w:rsidRPr="008F0A71" w:rsidRDefault="00F35C95" w:rsidP="00E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2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7522E6F9" w14:textId="77777777" w:rsidR="00A75FDA" w:rsidRPr="00FF2BC6" w:rsidRDefault="00C72F93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93">
              <w:rPr>
                <w:rFonts w:ascii="Times New Roman" w:hAnsi="Times New Roman" w:cs="Times New Roman"/>
                <w:sz w:val="24"/>
                <w:szCs w:val="24"/>
              </w:rPr>
              <w:t>Цикл синтеза мочевины. Обмен гистидина и триптофана.</w:t>
            </w:r>
          </w:p>
        </w:tc>
        <w:tc>
          <w:tcPr>
            <w:tcW w:w="709" w:type="dxa"/>
          </w:tcPr>
          <w:p w14:paraId="5703DBA9" w14:textId="77777777"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0ED050" w14:textId="77777777"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</w:tcPr>
          <w:p w14:paraId="355A78CF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14:paraId="6AD97EAE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0E391291" w14:textId="77777777" w:rsidTr="00BD08BC">
        <w:tc>
          <w:tcPr>
            <w:tcW w:w="534" w:type="dxa"/>
            <w:vAlign w:val="center"/>
          </w:tcPr>
          <w:p w14:paraId="39F99693" w14:textId="77777777"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12537A" w14:textId="77777777" w:rsidR="00A75FDA" w:rsidRPr="00CD3D69" w:rsidRDefault="00BD08BC" w:rsidP="00E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4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14:paraId="55195380" w14:textId="77777777" w:rsidR="00A75FDA" w:rsidRPr="00FF2BC6" w:rsidRDefault="00F35C95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95">
              <w:rPr>
                <w:rFonts w:ascii="Times New Roman" w:hAnsi="Times New Roman" w:cs="Times New Roman"/>
                <w:sz w:val="24"/>
                <w:szCs w:val="24"/>
              </w:rPr>
              <w:t xml:space="preserve">Метаболизм </w:t>
            </w:r>
            <w:proofErr w:type="spellStart"/>
            <w:r w:rsidRPr="00F35C95">
              <w:rPr>
                <w:rFonts w:ascii="Times New Roman" w:hAnsi="Times New Roman" w:cs="Times New Roman"/>
                <w:sz w:val="24"/>
                <w:szCs w:val="24"/>
              </w:rPr>
              <w:t>гема</w:t>
            </w:r>
            <w:proofErr w:type="spellEnd"/>
            <w:r w:rsidRPr="00F35C95">
              <w:rPr>
                <w:rFonts w:ascii="Times New Roman" w:hAnsi="Times New Roman" w:cs="Times New Roman"/>
                <w:sz w:val="24"/>
                <w:szCs w:val="24"/>
              </w:rPr>
              <w:t>. Билирубин и желчные пигменты. Причины порфирий.</w:t>
            </w:r>
          </w:p>
        </w:tc>
        <w:tc>
          <w:tcPr>
            <w:tcW w:w="709" w:type="dxa"/>
          </w:tcPr>
          <w:p w14:paraId="47A529B8" w14:textId="77777777"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E57FB" w14:textId="77777777" w:rsidR="00A75FDA" w:rsidRDefault="000144B1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14:paraId="40C1ED62" w14:textId="77777777"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BCA117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14:paraId="617CDD0C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2AAEEC13" w14:textId="77777777" w:rsidTr="00BD08BC">
        <w:tc>
          <w:tcPr>
            <w:tcW w:w="534" w:type="dxa"/>
            <w:vAlign w:val="center"/>
          </w:tcPr>
          <w:p w14:paraId="3E8A0C28" w14:textId="77777777"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013F4F" w14:textId="77777777" w:rsidR="00A75FDA" w:rsidRPr="00E04FC6" w:rsidRDefault="00E04FC6" w:rsidP="00C7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1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FDA" w:rsidRPr="0001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84" w:rsidRPr="00014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685" w:type="dxa"/>
            <w:vAlign w:val="center"/>
          </w:tcPr>
          <w:p w14:paraId="37E69F4E" w14:textId="77777777" w:rsidR="00A75FDA" w:rsidRPr="00FF2BC6" w:rsidRDefault="00BD08BC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Общие и специфические пути катаболизма разных классов биологических соединений Окислительное декарбоксилирование пирувата.</w:t>
            </w:r>
          </w:p>
        </w:tc>
        <w:tc>
          <w:tcPr>
            <w:tcW w:w="709" w:type="dxa"/>
          </w:tcPr>
          <w:p w14:paraId="257A3281" w14:textId="77777777"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F0370F" w14:textId="77777777" w:rsidR="00A75FDA" w:rsidRDefault="000144B1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</w:tcPr>
          <w:p w14:paraId="297D1D22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14:paraId="3FD35D4B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49A70560" w14:textId="77777777" w:rsidTr="00BD08BC">
        <w:tc>
          <w:tcPr>
            <w:tcW w:w="534" w:type="dxa"/>
            <w:vAlign w:val="center"/>
          </w:tcPr>
          <w:p w14:paraId="13A368FA" w14:textId="77777777"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FEEAA6" w14:textId="77777777" w:rsidR="00A75FDA" w:rsidRPr="00E04FC6" w:rsidRDefault="00BD08BC" w:rsidP="00E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14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04FC6" w:rsidRPr="00014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A84" w:rsidRPr="0001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84" w:rsidRPr="00014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685" w:type="dxa"/>
            <w:vAlign w:val="center"/>
          </w:tcPr>
          <w:p w14:paraId="147CEC7A" w14:textId="77777777" w:rsidR="00A75FDA" w:rsidRPr="00FF2BC6" w:rsidRDefault="00BD08BC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Цикл трикарбоновых кислот. Локализация, регуляция, функции</w:t>
            </w:r>
          </w:p>
        </w:tc>
        <w:tc>
          <w:tcPr>
            <w:tcW w:w="709" w:type="dxa"/>
          </w:tcPr>
          <w:p w14:paraId="1788B5B3" w14:textId="77777777"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AF6266" w14:textId="77777777"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14:paraId="4D5EE31B" w14:textId="77777777"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3B6CFB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14:paraId="1ED0C1C9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0837A844" w14:textId="77777777" w:rsidTr="00BD08BC">
        <w:tc>
          <w:tcPr>
            <w:tcW w:w="534" w:type="dxa"/>
            <w:vAlign w:val="center"/>
          </w:tcPr>
          <w:p w14:paraId="2786070C" w14:textId="77777777"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C922A9" w14:textId="77777777" w:rsidR="00A75FDA" w:rsidRPr="00066A84" w:rsidRDefault="00F35C95" w:rsidP="00E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84" w:rsidRPr="0006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FDA" w:rsidRPr="00066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14:paraId="4E439C4A" w14:textId="77777777" w:rsidR="00A75FDA" w:rsidRPr="00FF2BC6" w:rsidRDefault="00BD08BC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Механизм сопряжения окисления и фосфорилирования. Строение АТФ-</w:t>
            </w:r>
            <w:proofErr w:type="spellStart"/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синтазы</w:t>
            </w:r>
            <w:proofErr w:type="spellEnd"/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14:paraId="12CF9622" w14:textId="77777777"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F4243" w14:textId="77777777"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</w:tcPr>
          <w:p w14:paraId="045DC8C1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14:paraId="1CEB415F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51B88168" w14:textId="77777777" w:rsidTr="00BD08BC">
        <w:tc>
          <w:tcPr>
            <w:tcW w:w="534" w:type="dxa"/>
            <w:vAlign w:val="center"/>
          </w:tcPr>
          <w:p w14:paraId="5A3EE882" w14:textId="77777777"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6A98B8" w14:textId="77777777" w:rsidR="00A75FDA" w:rsidRPr="00BD08BC" w:rsidRDefault="00BD08BC" w:rsidP="00E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4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 w:rsidRPr="00066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14:paraId="2671AE5A" w14:textId="77777777" w:rsidR="00A75FDA" w:rsidRPr="00FF2BC6" w:rsidRDefault="00BD08BC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Строение, классификация и функции углеводов. </w:t>
            </w:r>
            <w:proofErr w:type="spellStart"/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Гликозидозы</w:t>
            </w:r>
            <w:proofErr w:type="spellEnd"/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Катаболизм глюкозы в присутствии кислорода</w:t>
            </w:r>
          </w:p>
        </w:tc>
        <w:tc>
          <w:tcPr>
            <w:tcW w:w="709" w:type="dxa"/>
          </w:tcPr>
          <w:p w14:paraId="723A6E8F" w14:textId="77777777"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B0692C" w14:textId="77777777"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14:paraId="78BF9552" w14:textId="77777777"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D070E9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14:paraId="1F8879E1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290E5774" w14:textId="77777777" w:rsidTr="00BD08BC">
        <w:tc>
          <w:tcPr>
            <w:tcW w:w="534" w:type="dxa"/>
            <w:vAlign w:val="center"/>
          </w:tcPr>
          <w:p w14:paraId="2E49565D" w14:textId="77777777"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82F09F" w14:textId="77777777" w:rsidR="00A75FDA" w:rsidRPr="003B5A32" w:rsidRDefault="00E04FC6" w:rsidP="00066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  <w:vAlign w:val="center"/>
          </w:tcPr>
          <w:p w14:paraId="1055DE81" w14:textId="77777777" w:rsidR="00A75FDA" w:rsidRPr="00FF2BC6" w:rsidRDefault="00BD08BC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процессов гликолиза и глюконеогенеза. Метаболизм гликогена. Гликогенозы</w:t>
            </w:r>
          </w:p>
        </w:tc>
        <w:tc>
          <w:tcPr>
            <w:tcW w:w="709" w:type="dxa"/>
          </w:tcPr>
          <w:p w14:paraId="4945AD11" w14:textId="77777777"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0D337B" w14:textId="77777777"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</w:tcPr>
          <w:p w14:paraId="427CA20B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14:paraId="426147DA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1D0582E0" w14:textId="77777777" w:rsidTr="00BD08BC">
        <w:tc>
          <w:tcPr>
            <w:tcW w:w="534" w:type="dxa"/>
            <w:vAlign w:val="center"/>
          </w:tcPr>
          <w:p w14:paraId="263DCE24" w14:textId="77777777"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19FC1E" w14:textId="77777777" w:rsidR="00A75FDA" w:rsidRPr="00B73AF0" w:rsidRDefault="00E04FC6" w:rsidP="00BD0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14:paraId="7BE9D7D9" w14:textId="77777777" w:rsidR="00A75FDA" w:rsidRPr="00FF2BC6" w:rsidRDefault="00BD08BC" w:rsidP="00F35C9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α и ω - окисление жирных кислот. Метаболизм кетоновых тел. Биосинтез жирных кислот</w:t>
            </w:r>
          </w:p>
        </w:tc>
        <w:tc>
          <w:tcPr>
            <w:tcW w:w="709" w:type="dxa"/>
          </w:tcPr>
          <w:p w14:paraId="550A8E93" w14:textId="77777777"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0C893A" w14:textId="77777777"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14:paraId="28F93829" w14:textId="77777777"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EC384F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14:paraId="3039307A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1B5C2A12" w14:textId="77777777" w:rsidTr="00BD08BC">
        <w:tc>
          <w:tcPr>
            <w:tcW w:w="534" w:type="dxa"/>
            <w:vAlign w:val="center"/>
          </w:tcPr>
          <w:p w14:paraId="777A9AF2" w14:textId="77777777"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97325F" w14:textId="77777777" w:rsidR="00A75FDA" w:rsidRPr="00B73AF0" w:rsidRDefault="00BD08BC" w:rsidP="00E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04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  <w:vAlign w:val="center"/>
          </w:tcPr>
          <w:p w14:paraId="0474351E" w14:textId="77777777" w:rsidR="00A75FDA" w:rsidRPr="00FF2BC6" w:rsidRDefault="00BD08BC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Стероиды. Функции и обмен холестерина в организме. Образование и функции желчных кислот. Классификация, метаболизм и функции липопротеинов.</w:t>
            </w:r>
          </w:p>
        </w:tc>
        <w:tc>
          <w:tcPr>
            <w:tcW w:w="709" w:type="dxa"/>
          </w:tcPr>
          <w:p w14:paraId="792661C3" w14:textId="77777777"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8179F0" w14:textId="77777777" w:rsidR="00C72F93" w:rsidRDefault="00BD08BC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14:paraId="122FCF05" w14:textId="77777777"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25BCB2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14:paraId="75C4D63F" w14:textId="77777777"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66A84" w:rsidRPr="004B21B8" w14:paraId="326EA570" w14:textId="77777777" w:rsidTr="00BD08BC">
        <w:tc>
          <w:tcPr>
            <w:tcW w:w="534" w:type="dxa"/>
            <w:vAlign w:val="center"/>
          </w:tcPr>
          <w:p w14:paraId="39C6BFB1" w14:textId="77777777" w:rsidR="00066A84" w:rsidRPr="00E01A2D" w:rsidRDefault="00066A84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B4CA43" w14:textId="77777777" w:rsidR="00066A84" w:rsidRPr="00BD08BC" w:rsidRDefault="00BD08BC" w:rsidP="00E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4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14:paraId="6AC02176" w14:textId="77777777" w:rsidR="00066A84" w:rsidRPr="004B32A7" w:rsidRDefault="00BD08BC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Дислипопротеинемии</w:t>
            </w:r>
            <w:proofErr w:type="spellEnd"/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Атеросклероз. Простагландины.</w:t>
            </w:r>
          </w:p>
        </w:tc>
        <w:tc>
          <w:tcPr>
            <w:tcW w:w="709" w:type="dxa"/>
          </w:tcPr>
          <w:p w14:paraId="67D0A3C0" w14:textId="77777777" w:rsidR="00066A84" w:rsidRDefault="00066A84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6EE91" w14:textId="77777777" w:rsidR="00066A84" w:rsidRDefault="00BD08BC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</w:tcPr>
          <w:p w14:paraId="529B0724" w14:textId="77777777" w:rsidR="00066A84" w:rsidRDefault="00066A84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14:paraId="206DE172" w14:textId="77777777" w:rsidR="00066A84" w:rsidRDefault="00066A84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35C95" w:rsidRPr="004B21B8" w14:paraId="55D85927" w14:textId="77777777" w:rsidTr="00BD08BC">
        <w:tc>
          <w:tcPr>
            <w:tcW w:w="534" w:type="dxa"/>
            <w:vAlign w:val="center"/>
          </w:tcPr>
          <w:p w14:paraId="59CD770D" w14:textId="77777777" w:rsidR="00F35C95" w:rsidRPr="00E01A2D" w:rsidRDefault="00F35C95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5D24DC" w14:textId="77777777" w:rsidR="00F35C95" w:rsidRPr="00F35C95" w:rsidRDefault="00E04FC6" w:rsidP="00F3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35C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vAlign w:val="center"/>
          </w:tcPr>
          <w:p w14:paraId="225BDE6C" w14:textId="77777777" w:rsidR="00F35C95" w:rsidRPr="00BD08BC" w:rsidRDefault="000144B1" w:rsidP="000144B1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жирорастворимых витаминов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14:paraId="39708830" w14:textId="77777777" w:rsidR="00F35C95" w:rsidRDefault="00F35C95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2560B2" w14:textId="77777777" w:rsidR="00F35C95" w:rsidRDefault="00F35C95" w:rsidP="00F35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14:paraId="0DFB5C8A" w14:textId="77777777" w:rsidR="00F35C95" w:rsidRDefault="00F35C95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19E5BB" w14:textId="77777777" w:rsidR="00F35C95" w:rsidRDefault="00F35C95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F41B4" w14:textId="77777777" w:rsidR="00F35C95" w:rsidRDefault="00F35C95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84" w:rsidRPr="004B21B8" w14:paraId="40295B73" w14:textId="77777777" w:rsidTr="00BD08BC">
        <w:tc>
          <w:tcPr>
            <w:tcW w:w="534" w:type="dxa"/>
            <w:vAlign w:val="center"/>
          </w:tcPr>
          <w:p w14:paraId="67E100F0" w14:textId="77777777" w:rsidR="00066A84" w:rsidRPr="00E01A2D" w:rsidRDefault="00066A84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EDD3E0" w14:textId="77777777" w:rsidR="00066A84" w:rsidRDefault="00E04FC6" w:rsidP="00C7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vAlign w:val="center"/>
          </w:tcPr>
          <w:p w14:paraId="67E6064C" w14:textId="77777777" w:rsidR="00066A84" w:rsidRPr="00F35C95" w:rsidRDefault="000144B1" w:rsidP="00006BAB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Калликреин-</w:t>
            </w:r>
            <w:proofErr w:type="spellStart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кининовая</w:t>
            </w:r>
            <w:proofErr w:type="spellEnd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ренин-ангиотензин-</w:t>
            </w:r>
            <w:proofErr w:type="spellStart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альдостероновая</w:t>
            </w:r>
            <w:proofErr w:type="spellEnd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системы организма.</w:t>
            </w:r>
          </w:p>
        </w:tc>
        <w:tc>
          <w:tcPr>
            <w:tcW w:w="709" w:type="dxa"/>
          </w:tcPr>
          <w:p w14:paraId="7E8C8E36" w14:textId="77777777" w:rsidR="00066A84" w:rsidRDefault="00066A84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38B070" w14:textId="77777777" w:rsidR="00066A84" w:rsidRDefault="00C72F93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</w:tcPr>
          <w:p w14:paraId="26D5BE96" w14:textId="77777777" w:rsidR="00066A84" w:rsidRDefault="00066A84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14:paraId="70FD4ABE" w14:textId="77777777" w:rsidR="00066A84" w:rsidRDefault="00066A84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72F93" w:rsidRPr="004B21B8" w14:paraId="6DC58104" w14:textId="77777777" w:rsidTr="00BD08BC">
        <w:tc>
          <w:tcPr>
            <w:tcW w:w="534" w:type="dxa"/>
            <w:vAlign w:val="center"/>
          </w:tcPr>
          <w:p w14:paraId="0DA63182" w14:textId="77777777" w:rsidR="00C72F93" w:rsidRPr="00E01A2D" w:rsidRDefault="00C72F93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C5FCD4" w14:textId="77777777" w:rsidR="00C72F93" w:rsidRDefault="00C72F93" w:rsidP="00E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vAlign w:val="center"/>
          </w:tcPr>
          <w:p w14:paraId="35811820" w14:textId="77777777" w:rsidR="00C72F93" w:rsidRPr="00066A84" w:rsidRDefault="000144B1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Интеграция обмена веществ. Стратегии регуляции потока метаболитов</w:t>
            </w:r>
          </w:p>
        </w:tc>
        <w:tc>
          <w:tcPr>
            <w:tcW w:w="709" w:type="dxa"/>
          </w:tcPr>
          <w:p w14:paraId="34874590" w14:textId="77777777" w:rsidR="00C72F93" w:rsidRDefault="00C72F93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847928" w14:textId="77777777" w:rsidR="00C72F93" w:rsidRDefault="00C72F93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14:paraId="2928D730" w14:textId="77777777" w:rsidR="00C72F93" w:rsidRDefault="00C72F93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D4163F" w14:textId="77777777" w:rsidR="00C72F93" w:rsidRDefault="00C72F93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14:paraId="49661F24" w14:textId="77777777" w:rsidR="00C72F93" w:rsidRDefault="00C72F93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66A84" w:rsidRPr="004B21B8" w14:paraId="519ADB13" w14:textId="77777777" w:rsidTr="00BD08BC">
        <w:tc>
          <w:tcPr>
            <w:tcW w:w="534" w:type="dxa"/>
            <w:vAlign w:val="center"/>
          </w:tcPr>
          <w:p w14:paraId="4CF36798" w14:textId="77777777" w:rsidR="00066A84" w:rsidRPr="00E01A2D" w:rsidRDefault="00066A84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DA16D9" w14:textId="77777777" w:rsidR="00066A84" w:rsidRDefault="00BD08BC" w:rsidP="00E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4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vAlign w:val="center"/>
          </w:tcPr>
          <w:p w14:paraId="39AB5A80" w14:textId="77777777" w:rsidR="00066A84" w:rsidRPr="004B32A7" w:rsidRDefault="00BD08BC" w:rsidP="00C72F9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CF2">
              <w:rPr>
                <w:rFonts w:ascii="Times New Roman" w:hAnsi="Times New Roman" w:cs="Times New Roman"/>
                <w:sz w:val="24"/>
                <w:szCs w:val="24"/>
              </w:rPr>
              <w:t>научно-поисковых проектов</w:t>
            </w:r>
          </w:p>
        </w:tc>
        <w:tc>
          <w:tcPr>
            <w:tcW w:w="709" w:type="dxa"/>
          </w:tcPr>
          <w:p w14:paraId="7DBBA7E7" w14:textId="77777777" w:rsidR="00066A84" w:rsidRDefault="00066A84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254D18" w14:textId="77777777" w:rsidR="00066A84" w:rsidRDefault="00AE2CF2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="00BD08BC">
              <w:rPr>
                <w:rFonts w:ascii="Times New Roman" w:hAnsi="Times New Roman" w:cs="Times New Roman"/>
                <w:sz w:val="24"/>
                <w:szCs w:val="24"/>
              </w:rPr>
              <w:t>ратенкова И.В., Голованова Н.Э.</w:t>
            </w:r>
          </w:p>
        </w:tc>
        <w:tc>
          <w:tcPr>
            <w:tcW w:w="851" w:type="dxa"/>
          </w:tcPr>
          <w:p w14:paraId="690B5514" w14:textId="77777777" w:rsidR="00066A84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72CBC56B" w14:textId="77777777" w:rsidR="00AE2CF2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17BF5" w14:textId="77777777" w:rsidR="00AE2CF2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14:paraId="4CDD10A3" w14:textId="77777777" w:rsidR="00066A84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57D4249D" w14:textId="77777777" w:rsidR="00AE2CF2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8E5B" w14:textId="77777777" w:rsidR="00AE2CF2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14:paraId="3CD35393" w14:textId="77777777" w:rsidR="00006BAB" w:rsidRDefault="00006BAB" w:rsidP="00113F0A">
      <w:pPr>
        <w:pStyle w:val="a6"/>
        <w:ind w:left="709"/>
        <w:rPr>
          <w:b w:val="0"/>
          <w:szCs w:val="24"/>
        </w:rPr>
      </w:pPr>
    </w:p>
    <w:p w14:paraId="123A1462" w14:textId="0EEB7649" w:rsidR="00DD5AD2" w:rsidRDefault="00DD5A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Cs w:val="24"/>
        </w:rPr>
        <w:br w:type="page"/>
      </w:r>
    </w:p>
    <w:p w14:paraId="0F403F8C" w14:textId="77777777" w:rsidR="00DD5AD2" w:rsidRPr="00333E3C" w:rsidRDefault="00DD5AD2" w:rsidP="00DD5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E3C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Календарно-тематический план практических занятий </w:t>
      </w:r>
    </w:p>
    <w:p w14:paraId="2ED2A950" w14:textId="77777777" w:rsidR="00DD5AD2" w:rsidRPr="00333E3C" w:rsidRDefault="00DD5AD2" w:rsidP="00DD5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3C">
        <w:rPr>
          <w:rFonts w:ascii="Times New Roman" w:hAnsi="Times New Roman" w:cs="Times New Roman"/>
          <w:sz w:val="24"/>
          <w:szCs w:val="24"/>
        </w:rPr>
        <w:t xml:space="preserve"> по биологической химии</w:t>
      </w:r>
    </w:p>
    <w:p w14:paraId="62B63887" w14:textId="77777777" w:rsidR="00DD5AD2" w:rsidRPr="00333E3C" w:rsidRDefault="00DD5AD2" w:rsidP="00DD5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3C">
        <w:rPr>
          <w:rFonts w:ascii="Times New Roman" w:hAnsi="Times New Roman" w:cs="Times New Roman"/>
          <w:sz w:val="24"/>
          <w:szCs w:val="24"/>
        </w:rPr>
        <w:t>для студентов 2 курса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33E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33E3C">
        <w:rPr>
          <w:rFonts w:ascii="Times New Roman" w:hAnsi="Times New Roman" w:cs="Times New Roman"/>
          <w:sz w:val="24"/>
          <w:szCs w:val="24"/>
        </w:rPr>
        <w:t xml:space="preserve"> учебного года, </w:t>
      </w:r>
    </w:p>
    <w:p w14:paraId="03A3846A" w14:textId="77777777" w:rsidR="00DD5AD2" w:rsidRPr="00333E3C" w:rsidRDefault="00DD5AD2" w:rsidP="00DD5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E3C">
        <w:rPr>
          <w:rFonts w:ascii="Times New Roman" w:hAnsi="Times New Roman" w:cs="Times New Roman"/>
          <w:sz w:val="24"/>
          <w:szCs w:val="24"/>
        </w:rPr>
        <w:t>специальность «Лечебное дело»</w:t>
      </w:r>
    </w:p>
    <w:p w14:paraId="331B832B" w14:textId="77777777" w:rsidR="00DD5AD2" w:rsidRPr="00333E3C" w:rsidRDefault="00DD5AD2" w:rsidP="00DD5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DD5AD2" w:rsidRPr="00333E3C" w14:paraId="37725DB1" w14:textId="77777777" w:rsidTr="008C719A">
        <w:tc>
          <w:tcPr>
            <w:tcW w:w="993" w:type="dxa"/>
            <w:vMerge w:val="restart"/>
            <w:vAlign w:val="center"/>
          </w:tcPr>
          <w:p w14:paraId="4183C5F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774F4BA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38174B1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70A7CAE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7020DAA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D5AD2" w:rsidRPr="00333E3C" w14:paraId="4FF65F82" w14:textId="77777777" w:rsidTr="008C719A">
        <w:tc>
          <w:tcPr>
            <w:tcW w:w="993" w:type="dxa"/>
            <w:vMerge/>
            <w:vAlign w:val="center"/>
          </w:tcPr>
          <w:p w14:paraId="39811B5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903338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ADD524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7A983F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39953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051D648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53A7305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DD5AD2" w:rsidRPr="00333E3C" w14:paraId="3171B450" w14:textId="77777777" w:rsidTr="008C719A">
        <w:tc>
          <w:tcPr>
            <w:tcW w:w="993" w:type="dxa"/>
            <w:vMerge w:val="restart"/>
            <w:vAlign w:val="center"/>
          </w:tcPr>
          <w:p w14:paraId="39BAD94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  <w:vAlign w:val="center"/>
          </w:tcPr>
          <w:p w14:paraId="502DD3C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09225D7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668BF2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B7B017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38F4A73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1CC0F48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D5AD2" w:rsidRPr="00333E3C" w14:paraId="13BA7029" w14:textId="77777777" w:rsidTr="008C719A">
        <w:tc>
          <w:tcPr>
            <w:tcW w:w="993" w:type="dxa"/>
            <w:vMerge/>
            <w:vAlign w:val="center"/>
          </w:tcPr>
          <w:p w14:paraId="721F2FA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7454F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ED4BA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DBB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2A824E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181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379DECE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4095E1A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0FDF8E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A42120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386CDD8" w14:textId="77777777" w:rsidTr="008C719A">
        <w:tc>
          <w:tcPr>
            <w:tcW w:w="993" w:type="dxa"/>
            <w:vMerge/>
            <w:vAlign w:val="center"/>
          </w:tcPr>
          <w:p w14:paraId="726D91A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79E62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0F7F0D0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1824B66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376E2A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E26BA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3489B9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BCCE8AB" w14:textId="77777777" w:rsidTr="008C719A">
        <w:tc>
          <w:tcPr>
            <w:tcW w:w="993" w:type="dxa"/>
            <w:vMerge/>
            <w:vAlign w:val="center"/>
          </w:tcPr>
          <w:p w14:paraId="4593C25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92780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1E12FC1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95D882B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743DD1F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02AC72E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CC0EC1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02E4F4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BA5341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2968E32A" w14:textId="77777777" w:rsidTr="008C719A">
        <w:tc>
          <w:tcPr>
            <w:tcW w:w="993" w:type="dxa"/>
            <w:vMerge/>
            <w:vAlign w:val="center"/>
          </w:tcPr>
          <w:p w14:paraId="5F06CFD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5F381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16F8199C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46FB392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2ECD8CC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E9F6E5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557C4B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32339A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24D94628" w14:textId="77777777" w:rsidTr="008C719A">
        <w:tc>
          <w:tcPr>
            <w:tcW w:w="993" w:type="dxa"/>
            <w:vMerge/>
            <w:vAlign w:val="center"/>
          </w:tcPr>
          <w:p w14:paraId="37DF8E0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57D51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4295CE0F" w14:textId="77777777" w:rsidR="00DD5AD2" w:rsidRPr="00CA74F9" w:rsidRDefault="00DD5AD2" w:rsidP="008C71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080EE9F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3F32A4B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4E6B1B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13D79A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E70B4E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2DB59082" w14:textId="77777777" w:rsidTr="008C719A">
        <w:tc>
          <w:tcPr>
            <w:tcW w:w="993" w:type="dxa"/>
            <w:vMerge/>
            <w:vAlign w:val="center"/>
          </w:tcPr>
          <w:p w14:paraId="3E653B8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A8AEE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7E4BF650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4335660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7298FED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274D96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7C4AB2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EE7625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3A026A93" w14:textId="77777777" w:rsidTr="008C719A">
        <w:tc>
          <w:tcPr>
            <w:tcW w:w="993" w:type="dxa"/>
            <w:vMerge/>
            <w:vAlign w:val="center"/>
          </w:tcPr>
          <w:p w14:paraId="2975955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EEAA0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44FCD72F" w14:textId="77777777" w:rsidR="00DD5AD2" w:rsidRPr="00FC01B7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32D7F25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21793D1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3295F6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53D567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D2B1CF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2C21C825" w14:textId="77777777" w:rsidTr="008C719A">
        <w:tc>
          <w:tcPr>
            <w:tcW w:w="993" w:type="dxa"/>
            <w:vMerge/>
            <w:vAlign w:val="center"/>
          </w:tcPr>
          <w:p w14:paraId="09BF4A2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8C1E8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3C7BAD2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6FAFA7E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40C871B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64BECFB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734A59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9C02A4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EEFEDE9" w14:textId="77777777" w:rsidTr="008C719A">
        <w:tc>
          <w:tcPr>
            <w:tcW w:w="993" w:type="dxa"/>
            <w:vMerge/>
            <w:vAlign w:val="center"/>
          </w:tcPr>
          <w:p w14:paraId="270806B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F5603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5578BC0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13D22C3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00F7F5E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3A08AC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0F916E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3127ABF4" w14:textId="77777777" w:rsidTr="008C719A">
        <w:tc>
          <w:tcPr>
            <w:tcW w:w="993" w:type="dxa"/>
            <w:vMerge/>
            <w:vAlign w:val="center"/>
          </w:tcPr>
          <w:p w14:paraId="0586EF9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A35C0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2A0EA4BB" w14:textId="77777777" w:rsidR="00DD5AD2" w:rsidRPr="008C4FFB" w:rsidRDefault="00DD5AD2" w:rsidP="008C7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41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водорастворимых витаминов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14:paraId="0ED25D2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374C2BA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033B65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AE7913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0BB6BE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0DC4BAD3" w14:textId="77777777" w:rsidTr="008C719A">
        <w:trPr>
          <w:trHeight w:val="562"/>
        </w:trPr>
        <w:tc>
          <w:tcPr>
            <w:tcW w:w="993" w:type="dxa"/>
            <w:vMerge/>
            <w:vAlign w:val="center"/>
          </w:tcPr>
          <w:p w14:paraId="59FC6F1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3F3E6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4948F00C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</w:p>
        </w:tc>
        <w:tc>
          <w:tcPr>
            <w:tcW w:w="1134" w:type="dxa"/>
          </w:tcPr>
          <w:p w14:paraId="0E2DC9E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DA7C96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8E68BD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F8FE15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FD990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8A49E5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DD5AD2" w:rsidRPr="00333E3C" w14:paraId="1371D4F5" w14:textId="77777777" w:rsidTr="008C719A">
        <w:tc>
          <w:tcPr>
            <w:tcW w:w="993" w:type="dxa"/>
            <w:vMerge w:val="restart"/>
            <w:vAlign w:val="center"/>
          </w:tcPr>
          <w:p w14:paraId="5741B53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0ED14BA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0E50359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362589C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592249B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D5AD2" w:rsidRPr="00333E3C" w14:paraId="3C70AC03" w14:textId="77777777" w:rsidTr="008C719A">
        <w:tc>
          <w:tcPr>
            <w:tcW w:w="993" w:type="dxa"/>
            <w:vMerge/>
            <w:vAlign w:val="center"/>
          </w:tcPr>
          <w:p w14:paraId="110383B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EDFB1C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6B3298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4C256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43139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7E54674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070A97D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DD5AD2" w:rsidRPr="00333E3C" w14:paraId="3F22495C" w14:textId="77777777" w:rsidTr="008C719A">
        <w:tc>
          <w:tcPr>
            <w:tcW w:w="993" w:type="dxa"/>
            <w:vMerge w:val="restart"/>
            <w:vAlign w:val="center"/>
          </w:tcPr>
          <w:p w14:paraId="4983C7C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F95061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7316D16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D6B653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C167C8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75B4B59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30A82F1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D5AD2" w:rsidRPr="00333E3C" w14:paraId="4D749992" w14:textId="77777777" w:rsidTr="008C719A">
        <w:tc>
          <w:tcPr>
            <w:tcW w:w="993" w:type="dxa"/>
            <w:vMerge/>
            <w:vAlign w:val="center"/>
          </w:tcPr>
          <w:p w14:paraId="2165326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4A728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1977B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2A84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7CEB53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181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200AB76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562ABBA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06D588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DE9CD4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7E548F45" w14:textId="77777777" w:rsidTr="008C719A">
        <w:tc>
          <w:tcPr>
            <w:tcW w:w="993" w:type="dxa"/>
            <w:vMerge/>
            <w:vAlign w:val="center"/>
          </w:tcPr>
          <w:p w14:paraId="0D34572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000FD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196D80E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 «Матричные синтезы»</w:t>
            </w:r>
          </w:p>
        </w:tc>
        <w:tc>
          <w:tcPr>
            <w:tcW w:w="1134" w:type="dxa"/>
          </w:tcPr>
          <w:p w14:paraId="18F7F6A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BBEA72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C207E3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597744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D2F1393" w14:textId="77777777" w:rsidTr="008C719A">
        <w:tc>
          <w:tcPr>
            <w:tcW w:w="993" w:type="dxa"/>
            <w:vMerge/>
            <w:vAlign w:val="center"/>
          </w:tcPr>
          <w:p w14:paraId="0D09553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16B7E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149B11F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0CBE72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2FF2D81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1259629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A28327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323EEF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4946D3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7820D61B" w14:textId="77777777" w:rsidTr="008C719A">
        <w:tc>
          <w:tcPr>
            <w:tcW w:w="993" w:type="dxa"/>
            <w:vMerge/>
            <w:vAlign w:val="center"/>
          </w:tcPr>
          <w:p w14:paraId="720ECF8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3B97A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3235AB06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4FEED85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18EEC00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A48888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BAA9CA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B4884F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26764EE8" w14:textId="77777777" w:rsidTr="008C719A">
        <w:tc>
          <w:tcPr>
            <w:tcW w:w="993" w:type="dxa"/>
            <w:vMerge/>
            <w:vAlign w:val="center"/>
          </w:tcPr>
          <w:p w14:paraId="1EC2D1B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F4B99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180BAB5" w14:textId="77777777" w:rsidR="00DD5AD2" w:rsidRPr="00CA74F9" w:rsidRDefault="00DD5AD2" w:rsidP="008C71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72879E5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57D1B7A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37EA7D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CF9520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3CC7A2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31FCF096" w14:textId="77777777" w:rsidTr="008C719A">
        <w:tc>
          <w:tcPr>
            <w:tcW w:w="993" w:type="dxa"/>
            <w:vMerge/>
            <w:vAlign w:val="center"/>
          </w:tcPr>
          <w:p w14:paraId="23BDEAF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EC6AB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53C6A58D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06C9FF7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0E5A71F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ED3D71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FF07C6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7E25C5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0A669D79" w14:textId="77777777" w:rsidTr="008C719A">
        <w:tc>
          <w:tcPr>
            <w:tcW w:w="993" w:type="dxa"/>
            <w:vMerge/>
            <w:vAlign w:val="center"/>
          </w:tcPr>
          <w:p w14:paraId="4FA67DD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356DC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39C23820" w14:textId="77777777" w:rsidR="00DD5AD2" w:rsidRPr="00FC01B7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6AEFF79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12FB59F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FB826D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6B6B71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A9B7F1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E66F99E" w14:textId="77777777" w:rsidTr="008C719A">
        <w:tc>
          <w:tcPr>
            <w:tcW w:w="993" w:type="dxa"/>
            <w:vMerge/>
            <w:vAlign w:val="center"/>
          </w:tcPr>
          <w:p w14:paraId="1DB3ECD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91012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47E6900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733072B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24AD172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1F5E93E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A5BEE9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3DDC8A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2144EAAD" w14:textId="77777777" w:rsidTr="008C719A">
        <w:tc>
          <w:tcPr>
            <w:tcW w:w="993" w:type="dxa"/>
            <w:vMerge/>
            <w:vAlign w:val="center"/>
          </w:tcPr>
          <w:p w14:paraId="7F830B8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5DE78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6A87E36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7A2C03E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059F20D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4BCBE0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7D353D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37177ADF" w14:textId="77777777" w:rsidTr="008C719A">
        <w:tc>
          <w:tcPr>
            <w:tcW w:w="993" w:type="dxa"/>
            <w:vMerge/>
            <w:vAlign w:val="center"/>
          </w:tcPr>
          <w:p w14:paraId="6BEBBAD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6B118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1F8C895E" w14:textId="77777777" w:rsidR="00DD5AD2" w:rsidRPr="008C4FFB" w:rsidRDefault="00DD5AD2" w:rsidP="008C7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41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водорастворимых витаминов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14:paraId="6D7E916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2B9CBD0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70BF68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0FD7C1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78EA9D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9208AA8" w14:textId="77777777" w:rsidTr="008C719A">
        <w:trPr>
          <w:trHeight w:val="562"/>
        </w:trPr>
        <w:tc>
          <w:tcPr>
            <w:tcW w:w="993" w:type="dxa"/>
            <w:vMerge/>
            <w:vAlign w:val="center"/>
          </w:tcPr>
          <w:p w14:paraId="1AD192F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FF819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091B6DB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</w:p>
        </w:tc>
        <w:tc>
          <w:tcPr>
            <w:tcW w:w="1134" w:type="dxa"/>
          </w:tcPr>
          <w:p w14:paraId="7C4D336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B94D5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7D9879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F332BB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428F2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DD5AD2" w:rsidRPr="00333E3C" w14:paraId="534FF62D" w14:textId="77777777" w:rsidTr="008C719A">
        <w:tc>
          <w:tcPr>
            <w:tcW w:w="993" w:type="dxa"/>
            <w:vMerge w:val="restart"/>
            <w:vAlign w:val="center"/>
          </w:tcPr>
          <w:p w14:paraId="1353A48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0ADCB0D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4F79902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059C3D2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55E1D25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D5AD2" w:rsidRPr="00333E3C" w14:paraId="1E3FBF65" w14:textId="77777777" w:rsidTr="008C719A">
        <w:tc>
          <w:tcPr>
            <w:tcW w:w="993" w:type="dxa"/>
            <w:vMerge/>
            <w:vAlign w:val="center"/>
          </w:tcPr>
          <w:p w14:paraId="3DA4059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878867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2CB7E0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3AF144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AAE9E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1DDBF63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1A8292A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DD5AD2" w:rsidRPr="00333E3C" w14:paraId="17516720" w14:textId="77777777" w:rsidTr="008C719A">
        <w:tc>
          <w:tcPr>
            <w:tcW w:w="993" w:type="dxa"/>
            <w:vMerge w:val="restart"/>
            <w:vAlign w:val="center"/>
          </w:tcPr>
          <w:p w14:paraId="0E9E532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AE96B6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17CAB6B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6CFA7C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76534D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00A9265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7431031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D5AD2" w:rsidRPr="00333E3C" w14:paraId="2A1B633C" w14:textId="77777777" w:rsidTr="008C719A">
        <w:tc>
          <w:tcPr>
            <w:tcW w:w="993" w:type="dxa"/>
            <w:vMerge/>
            <w:vAlign w:val="center"/>
          </w:tcPr>
          <w:p w14:paraId="28EDF1B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5FEBE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EABE2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12C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816B390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181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09F36F9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5B0D746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E37B79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A8ACE5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313C8A50" w14:textId="77777777" w:rsidTr="008C719A">
        <w:tc>
          <w:tcPr>
            <w:tcW w:w="993" w:type="dxa"/>
            <w:vMerge/>
            <w:vAlign w:val="center"/>
          </w:tcPr>
          <w:p w14:paraId="77BAB70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0C9DA0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6C07D65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03B7CCC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37FF9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854B25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449E0A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3D70768" w14:textId="77777777" w:rsidTr="008C719A">
        <w:tc>
          <w:tcPr>
            <w:tcW w:w="993" w:type="dxa"/>
            <w:vMerge/>
            <w:vAlign w:val="center"/>
          </w:tcPr>
          <w:p w14:paraId="7A92ED8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AE9B3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5286A60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9BB11C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79E647D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125F576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EA7EE5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B6F721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D78F18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B3696E3" w14:textId="77777777" w:rsidTr="008C719A">
        <w:tc>
          <w:tcPr>
            <w:tcW w:w="993" w:type="dxa"/>
            <w:vMerge/>
            <w:vAlign w:val="center"/>
          </w:tcPr>
          <w:p w14:paraId="4B441D8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2DFB2C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720977C3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7044573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08D1ED9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895486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082D6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EC29E0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3E2469BA" w14:textId="77777777" w:rsidTr="008C719A">
        <w:tc>
          <w:tcPr>
            <w:tcW w:w="993" w:type="dxa"/>
            <w:vMerge/>
            <w:vAlign w:val="center"/>
          </w:tcPr>
          <w:p w14:paraId="284782D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726B9C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29717C9" w14:textId="77777777" w:rsidR="00DD5AD2" w:rsidRPr="00CA74F9" w:rsidRDefault="00DD5AD2" w:rsidP="008C71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29786B3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0BB6C85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E2FBE5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A6E80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62114B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3DF22BEE" w14:textId="77777777" w:rsidTr="008C719A">
        <w:tc>
          <w:tcPr>
            <w:tcW w:w="993" w:type="dxa"/>
            <w:vMerge/>
            <w:vAlign w:val="center"/>
          </w:tcPr>
          <w:p w14:paraId="15F8D5B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2BC2D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57DDB6FF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6FC2442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0ABC8A9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E1EA72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8FEDE7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4A8E1F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272C12B6" w14:textId="77777777" w:rsidTr="008C719A">
        <w:tc>
          <w:tcPr>
            <w:tcW w:w="993" w:type="dxa"/>
            <w:vMerge/>
            <w:vAlign w:val="center"/>
          </w:tcPr>
          <w:p w14:paraId="0E8C29D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2D276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094D19D2" w14:textId="77777777" w:rsidR="00DD5AD2" w:rsidRPr="00FC01B7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6DE455B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6BBA4CA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51BEC4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B45180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4B74DB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2C2C6C72" w14:textId="77777777" w:rsidTr="008C719A">
        <w:tc>
          <w:tcPr>
            <w:tcW w:w="993" w:type="dxa"/>
            <w:vMerge/>
            <w:vAlign w:val="center"/>
          </w:tcPr>
          <w:p w14:paraId="60D6855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C54CE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4C249AB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334FC23C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15DB3F4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17176B9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886A5A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08D6A1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AA7C729" w14:textId="77777777" w:rsidTr="008C719A">
        <w:tc>
          <w:tcPr>
            <w:tcW w:w="993" w:type="dxa"/>
            <w:vMerge/>
            <w:vAlign w:val="center"/>
          </w:tcPr>
          <w:p w14:paraId="3F4914B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ABF53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6CEAFED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0E3E8ED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10FA8BC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6D0F13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8C28CF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3AF777D" w14:textId="77777777" w:rsidTr="008C719A">
        <w:tc>
          <w:tcPr>
            <w:tcW w:w="993" w:type="dxa"/>
            <w:vMerge/>
            <w:vAlign w:val="center"/>
          </w:tcPr>
          <w:p w14:paraId="4190566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4F4D1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524E2501" w14:textId="77777777" w:rsidR="00DD5AD2" w:rsidRPr="008C4FFB" w:rsidRDefault="00DD5AD2" w:rsidP="008C7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41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водорастворимых витаминов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14:paraId="1AEE7E8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4A79528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60733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E31D5B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8E065D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2AC6A035" w14:textId="77777777" w:rsidTr="008C719A">
        <w:trPr>
          <w:trHeight w:val="562"/>
        </w:trPr>
        <w:tc>
          <w:tcPr>
            <w:tcW w:w="993" w:type="dxa"/>
            <w:vMerge/>
            <w:vAlign w:val="center"/>
          </w:tcPr>
          <w:p w14:paraId="5D87F1D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54BEFC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252F9E2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</w:p>
        </w:tc>
        <w:tc>
          <w:tcPr>
            <w:tcW w:w="1134" w:type="dxa"/>
          </w:tcPr>
          <w:p w14:paraId="2ED2A7B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277F84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F7BD65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DAA3B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CE21B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7AD8E9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DD5AD2" w:rsidRPr="00333E3C" w14:paraId="3E29397E" w14:textId="77777777" w:rsidTr="008C719A">
        <w:tc>
          <w:tcPr>
            <w:tcW w:w="993" w:type="dxa"/>
            <w:vMerge w:val="restart"/>
            <w:vAlign w:val="center"/>
          </w:tcPr>
          <w:p w14:paraId="23E037D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6BCAFAB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6501F10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1687DD8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754A4AE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D5AD2" w:rsidRPr="00333E3C" w14:paraId="40D9CC0A" w14:textId="77777777" w:rsidTr="008C719A">
        <w:tc>
          <w:tcPr>
            <w:tcW w:w="993" w:type="dxa"/>
            <w:vMerge/>
            <w:vAlign w:val="center"/>
          </w:tcPr>
          <w:p w14:paraId="4E8F770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0D73D9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C6273B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7FF082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E9A37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1731663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5D2A751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DD5AD2" w:rsidRPr="00333E3C" w14:paraId="6AC860FF" w14:textId="77777777" w:rsidTr="008C719A">
        <w:tc>
          <w:tcPr>
            <w:tcW w:w="993" w:type="dxa"/>
            <w:vMerge w:val="restart"/>
            <w:vAlign w:val="center"/>
          </w:tcPr>
          <w:p w14:paraId="7E7584A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7D6FFA5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4BE515C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E80881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3F0F72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1E465A2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0BFC57F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D5AD2" w:rsidRPr="00333E3C" w14:paraId="220CB9A1" w14:textId="77777777" w:rsidTr="008C719A">
        <w:tc>
          <w:tcPr>
            <w:tcW w:w="993" w:type="dxa"/>
            <w:vMerge/>
            <w:vAlign w:val="center"/>
          </w:tcPr>
          <w:p w14:paraId="243DF98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9B1A5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14E7B6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226A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F243C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181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691E815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5255610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077BD6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CAA084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FB3A2BF" w14:textId="77777777" w:rsidTr="008C719A">
        <w:tc>
          <w:tcPr>
            <w:tcW w:w="993" w:type="dxa"/>
            <w:vMerge/>
            <w:vAlign w:val="center"/>
          </w:tcPr>
          <w:p w14:paraId="5D3A188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CCA28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7D82FB10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24E68A9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B5FFE1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A4023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AF5B87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2D5DCABF" w14:textId="77777777" w:rsidTr="008C719A">
        <w:tc>
          <w:tcPr>
            <w:tcW w:w="993" w:type="dxa"/>
            <w:vMerge/>
            <w:vAlign w:val="center"/>
          </w:tcPr>
          <w:p w14:paraId="597765A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83CA0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5EE9586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8F0A781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0356DC0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3643BC0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F9231D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68DD26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9CD8B1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46FDFDB8" w14:textId="77777777" w:rsidTr="008C719A">
        <w:tc>
          <w:tcPr>
            <w:tcW w:w="993" w:type="dxa"/>
            <w:vMerge/>
            <w:vAlign w:val="center"/>
          </w:tcPr>
          <w:p w14:paraId="0237CF9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2485C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3E2D625D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6E235B4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5D72B12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402FBB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17F471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AD70C4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014E9BE1" w14:textId="77777777" w:rsidTr="008C719A">
        <w:tc>
          <w:tcPr>
            <w:tcW w:w="993" w:type="dxa"/>
            <w:vMerge/>
            <w:vAlign w:val="center"/>
          </w:tcPr>
          <w:p w14:paraId="18FB491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3001F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BC888A4" w14:textId="77777777" w:rsidR="00DD5AD2" w:rsidRPr="00CA74F9" w:rsidRDefault="00DD5AD2" w:rsidP="008C71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572EFE0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40D4358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8162D7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5DC367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C22E24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4E04A908" w14:textId="77777777" w:rsidTr="008C719A">
        <w:tc>
          <w:tcPr>
            <w:tcW w:w="993" w:type="dxa"/>
            <w:vMerge/>
            <w:vAlign w:val="center"/>
          </w:tcPr>
          <w:p w14:paraId="3FBEA60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F5647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541B23EF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303E5C5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6369719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F385F1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0A5B58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031B54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70C28902" w14:textId="77777777" w:rsidTr="008C719A">
        <w:tc>
          <w:tcPr>
            <w:tcW w:w="993" w:type="dxa"/>
            <w:vMerge/>
            <w:vAlign w:val="center"/>
          </w:tcPr>
          <w:p w14:paraId="23D566E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D8B0C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3003E4B2" w14:textId="77777777" w:rsidR="00DD5AD2" w:rsidRPr="00FC01B7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20693EE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00A0082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664A16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D907D8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2B8CB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E2E33CD" w14:textId="77777777" w:rsidTr="008C719A">
        <w:tc>
          <w:tcPr>
            <w:tcW w:w="993" w:type="dxa"/>
            <w:vMerge/>
            <w:vAlign w:val="center"/>
          </w:tcPr>
          <w:p w14:paraId="720EF43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BBEC8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3E6DA4F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0F5ECB90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42B4046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0F19493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19C6F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FF3270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41B65870" w14:textId="77777777" w:rsidTr="008C719A">
        <w:tc>
          <w:tcPr>
            <w:tcW w:w="993" w:type="dxa"/>
            <w:vMerge/>
            <w:vAlign w:val="center"/>
          </w:tcPr>
          <w:p w14:paraId="2D86391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48ACE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2C1DDE5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10E7102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0B62DD7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AD6F46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36AC28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05590775" w14:textId="77777777" w:rsidTr="008C719A">
        <w:tc>
          <w:tcPr>
            <w:tcW w:w="993" w:type="dxa"/>
            <w:vMerge/>
            <w:vAlign w:val="center"/>
          </w:tcPr>
          <w:p w14:paraId="0B6BA9E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61443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7A825774" w14:textId="77777777" w:rsidR="00DD5AD2" w:rsidRPr="008C4FFB" w:rsidRDefault="00DD5AD2" w:rsidP="008C7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41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водорастворимых витаминов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14:paraId="7561F1C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49863EA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E1D9BC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0ECF8D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E13B6C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2FEEFC1" w14:textId="77777777" w:rsidTr="008C719A">
        <w:trPr>
          <w:trHeight w:val="562"/>
        </w:trPr>
        <w:tc>
          <w:tcPr>
            <w:tcW w:w="993" w:type="dxa"/>
            <w:vMerge/>
            <w:vAlign w:val="center"/>
          </w:tcPr>
          <w:p w14:paraId="437FC87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3ADA4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24D45CC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</w:p>
        </w:tc>
        <w:tc>
          <w:tcPr>
            <w:tcW w:w="1134" w:type="dxa"/>
          </w:tcPr>
          <w:p w14:paraId="01F77A9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5920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25EB98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6FF80D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0A0AB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60ACFD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D96330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BF1D41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D200FC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7C8A21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DD5AD2" w:rsidRPr="00333E3C" w14:paraId="3178EF38" w14:textId="77777777" w:rsidTr="008C719A">
        <w:tc>
          <w:tcPr>
            <w:tcW w:w="993" w:type="dxa"/>
            <w:vMerge w:val="restart"/>
            <w:vAlign w:val="center"/>
          </w:tcPr>
          <w:p w14:paraId="49CBF1E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300AE8B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2D8E226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40CB6BB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56EF32B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D5AD2" w:rsidRPr="00333E3C" w14:paraId="0372F26A" w14:textId="77777777" w:rsidTr="008C719A">
        <w:tc>
          <w:tcPr>
            <w:tcW w:w="993" w:type="dxa"/>
            <w:vMerge/>
            <w:vAlign w:val="center"/>
          </w:tcPr>
          <w:p w14:paraId="077E0A4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95D95A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642AFD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6076D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BCD91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79E2561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7B0ED79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DD5AD2" w:rsidRPr="00333E3C" w14:paraId="3B936D63" w14:textId="77777777" w:rsidTr="008C719A">
        <w:tc>
          <w:tcPr>
            <w:tcW w:w="993" w:type="dxa"/>
            <w:vMerge w:val="restart"/>
            <w:vAlign w:val="center"/>
          </w:tcPr>
          <w:p w14:paraId="6BCA858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3716EA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41AEB1A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5E1CA8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22370B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44A8D86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1C81D34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D5AD2" w:rsidRPr="00333E3C" w14:paraId="0857EC87" w14:textId="77777777" w:rsidTr="008C719A">
        <w:tc>
          <w:tcPr>
            <w:tcW w:w="993" w:type="dxa"/>
            <w:vMerge/>
            <w:vAlign w:val="center"/>
          </w:tcPr>
          <w:p w14:paraId="21D84EF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598DE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A5B7A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3484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777B42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06468A5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B360D7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3AF4A4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6C03FA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639AFC6" w14:textId="77777777" w:rsidTr="008C719A">
        <w:tc>
          <w:tcPr>
            <w:tcW w:w="993" w:type="dxa"/>
            <w:vMerge/>
            <w:vAlign w:val="center"/>
          </w:tcPr>
          <w:p w14:paraId="3019A34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98AE8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166C80E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5B9A148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41126D7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AFF243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91CF04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3370466" w14:textId="77777777" w:rsidTr="008C719A">
        <w:tc>
          <w:tcPr>
            <w:tcW w:w="993" w:type="dxa"/>
            <w:vMerge/>
            <w:vAlign w:val="center"/>
          </w:tcPr>
          <w:p w14:paraId="7E1927A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14158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6B89C0D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EB8D7AC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34369ED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2E78E1F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E81B99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1B9AF2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B81F23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A742F07" w14:textId="77777777" w:rsidTr="008C719A">
        <w:tc>
          <w:tcPr>
            <w:tcW w:w="993" w:type="dxa"/>
            <w:vMerge/>
            <w:vAlign w:val="center"/>
          </w:tcPr>
          <w:p w14:paraId="00B09FA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E9F1BC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33EB7CE2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6C22C94C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0D914CF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A42E55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3642DB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53B994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32B9561C" w14:textId="77777777" w:rsidTr="008C719A">
        <w:tc>
          <w:tcPr>
            <w:tcW w:w="993" w:type="dxa"/>
            <w:vMerge/>
            <w:vAlign w:val="center"/>
          </w:tcPr>
          <w:p w14:paraId="363D118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D58CA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1E80E59D" w14:textId="77777777" w:rsidR="00DD5AD2" w:rsidRPr="00CA74F9" w:rsidRDefault="00DD5AD2" w:rsidP="008C71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51F58BC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54013A8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E2EF49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A6AB48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A9D61A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BF18653" w14:textId="77777777" w:rsidTr="008C719A">
        <w:tc>
          <w:tcPr>
            <w:tcW w:w="993" w:type="dxa"/>
            <w:vMerge/>
            <w:vAlign w:val="center"/>
          </w:tcPr>
          <w:p w14:paraId="0B293A5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B061C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54A46D14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42F98B4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7A611C0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A7D0E5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A9BD25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6E0DFA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FB4ACE2" w14:textId="77777777" w:rsidTr="008C719A">
        <w:tc>
          <w:tcPr>
            <w:tcW w:w="993" w:type="dxa"/>
            <w:vMerge/>
            <w:vAlign w:val="center"/>
          </w:tcPr>
          <w:p w14:paraId="2BBB0AE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9CFC6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3E8CE59F" w14:textId="77777777" w:rsidR="00DD5AD2" w:rsidRPr="00FC01B7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3E51E08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6620484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F80C6F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A5D09E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E50E02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7533F3EE" w14:textId="77777777" w:rsidTr="008C719A">
        <w:tc>
          <w:tcPr>
            <w:tcW w:w="993" w:type="dxa"/>
            <w:vMerge/>
            <w:vAlign w:val="center"/>
          </w:tcPr>
          <w:p w14:paraId="01593D1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89268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439798A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29C7356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5A586CE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0D560A5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8D7AF8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576AF6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7F47225A" w14:textId="77777777" w:rsidTr="008C719A">
        <w:tc>
          <w:tcPr>
            <w:tcW w:w="993" w:type="dxa"/>
            <w:vMerge/>
            <w:vAlign w:val="center"/>
          </w:tcPr>
          <w:p w14:paraId="6521F8C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51EC4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58E2D8B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11A05AF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4FCE8CF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2020A3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34F965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C4C111E" w14:textId="77777777" w:rsidTr="008C719A">
        <w:tc>
          <w:tcPr>
            <w:tcW w:w="993" w:type="dxa"/>
            <w:vMerge/>
            <w:vAlign w:val="center"/>
          </w:tcPr>
          <w:p w14:paraId="66FDD0F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46F17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66A96818" w14:textId="77777777" w:rsidR="00DD5AD2" w:rsidRPr="008C4FFB" w:rsidRDefault="00DD5AD2" w:rsidP="008C7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D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водорастворимых витаминов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14:paraId="0C0B5E1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2B24D45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EF22A5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B4E988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13D6B5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4A68C5FD" w14:textId="77777777" w:rsidTr="008C719A">
        <w:trPr>
          <w:trHeight w:val="562"/>
        </w:trPr>
        <w:tc>
          <w:tcPr>
            <w:tcW w:w="993" w:type="dxa"/>
            <w:vMerge/>
            <w:vAlign w:val="center"/>
          </w:tcPr>
          <w:p w14:paraId="3D39994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BAB39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46880CB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Решение ситуационных задач по теме: </w:t>
            </w:r>
            <w:r w:rsidRPr="0026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Тканевая биохимия</w:t>
            </w:r>
          </w:p>
        </w:tc>
        <w:tc>
          <w:tcPr>
            <w:tcW w:w="1134" w:type="dxa"/>
          </w:tcPr>
          <w:p w14:paraId="6C5D453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1351C4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D8BC78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673900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06157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DD5AD2" w:rsidRPr="00333E3C" w14:paraId="7E07E13D" w14:textId="77777777" w:rsidTr="008C719A">
        <w:tc>
          <w:tcPr>
            <w:tcW w:w="993" w:type="dxa"/>
            <w:vMerge w:val="restart"/>
            <w:vAlign w:val="center"/>
          </w:tcPr>
          <w:p w14:paraId="482305B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029E554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0F39856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2CC0157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60036A0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D5AD2" w:rsidRPr="00333E3C" w14:paraId="188D1251" w14:textId="77777777" w:rsidTr="008C719A">
        <w:tc>
          <w:tcPr>
            <w:tcW w:w="993" w:type="dxa"/>
            <w:vMerge/>
            <w:vAlign w:val="center"/>
          </w:tcPr>
          <w:p w14:paraId="0F58D8A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E7D0D8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E7D0C7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E535CC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1B701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5AA84A3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0533353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DD5AD2" w:rsidRPr="00333E3C" w14:paraId="6A0DD7FA" w14:textId="77777777" w:rsidTr="008C719A">
        <w:tc>
          <w:tcPr>
            <w:tcW w:w="993" w:type="dxa"/>
            <w:vMerge w:val="restart"/>
            <w:vAlign w:val="center"/>
          </w:tcPr>
          <w:p w14:paraId="77045BA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7D3D18A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2BE738E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07EA9F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64C585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69E56D4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219EF44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D5AD2" w:rsidRPr="00333E3C" w14:paraId="74AA6101" w14:textId="77777777" w:rsidTr="008C719A">
        <w:tc>
          <w:tcPr>
            <w:tcW w:w="993" w:type="dxa"/>
            <w:vMerge/>
            <w:vAlign w:val="center"/>
          </w:tcPr>
          <w:p w14:paraId="302374A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3EF48C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387C7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AF63C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A9526F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7704193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348EE4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FEA381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777A96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404F5287" w14:textId="77777777" w:rsidTr="008C719A">
        <w:tc>
          <w:tcPr>
            <w:tcW w:w="993" w:type="dxa"/>
            <w:vMerge/>
            <w:vAlign w:val="center"/>
          </w:tcPr>
          <w:p w14:paraId="475850F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27A37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65B811B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618C2D0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59A89BC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46CA4D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6FBAE0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72AB9164" w14:textId="77777777" w:rsidTr="008C719A">
        <w:tc>
          <w:tcPr>
            <w:tcW w:w="993" w:type="dxa"/>
            <w:vMerge/>
            <w:vAlign w:val="center"/>
          </w:tcPr>
          <w:p w14:paraId="3E1DC9A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CEDA60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759C574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CC7CA3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04D61DDC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25442D9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3956A7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6235AE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5636F2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73BAB7D4" w14:textId="77777777" w:rsidTr="008C719A">
        <w:tc>
          <w:tcPr>
            <w:tcW w:w="993" w:type="dxa"/>
            <w:vMerge/>
            <w:vAlign w:val="center"/>
          </w:tcPr>
          <w:p w14:paraId="3AF596F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ACB83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4F245BA4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40DC830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669ADB2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DD6A24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E1BD38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C8EF78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39A6CC99" w14:textId="77777777" w:rsidTr="008C719A">
        <w:tc>
          <w:tcPr>
            <w:tcW w:w="993" w:type="dxa"/>
            <w:vMerge/>
            <w:vAlign w:val="center"/>
          </w:tcPr>
          <w:p w14:paraId="5D2B2C4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4ED87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7D429CC" w14:textId="77777777" w:rsidR="00DD5AD2" w:rsidRPr="00CA74F9" w:rsidRDefault="00DD5AD2" w:rsidP="008C71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015450A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1AA6CC7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BFEDB1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B28730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9D208C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4C028D81" w14:textId="77777777" w:rsidTr="008C719A">
        <w:tc>
          <w:tcPr>
            <w:tcW w:w="993" w:type="dxa"/>
            <w:vMerge/>
            <w:vAlign w:val="center"/>
          </w:tcPr>
          <w:p w14:paraId="4F03E66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AB72B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435D644C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70DD94D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7FA314A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E5B445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E58E3E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2C77F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3060B940" w14:textId="77777777" w:rsidTr="008C719A">
        <w:tc>
          <w:tcPr>
            <w:tcW w:w="993" w:type="dxa"/>
            <w:vMerge/>
            <w:vAlign w:val="center"/>
          </w:tcPr>
          <w:p w14:paraId="18FB5AB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D4EC6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6C7F4E1D" w14:textId="77777777" w:rsidR="00DD5AD2" w:rsidRPr="00FC01B7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6AE4AF0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621BD9E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182CFC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269D7D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18B199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BF135F6" w14:textId="77777777" w:rsidTr="008C719A">
        <w:tc>
          <w:tcPr>
            <w:tcW w:w="993" w:type="dxa"/>
            <w:vMerge/>
            <w:vAlign w:val="center"/>
          </w:tcPr>
          <w:p w14:paraId="09AFA37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1EF68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68E575C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45E37AF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42F0B68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2798769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F09AB1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0F541F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011ACEC6" w14:textId="77777777" w:rsidTr="008C719A">
        <w:tc>
          <w:tcPr>
            <w:tcW w:w="993" w:type="dxa"/>
            <w:vMerge/>
            <w:vAlign w:val="center"/>
          </w:tcPr>
          <w:p w14:paraId="1FB0214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F9142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68861B70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7BD795A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18949B6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819BA2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E07ECF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21C6463C" w14:textId="77777777" w:rsidTr="008C719A">
        <w:tc>
          <w:tcPr>
            <w:tcW w:w="993" w:type="dxa"/>
            <w:vMerge/>
            <w:vAlign w:val="center"/>
          </w:tcPr>
          <w:p w14:paraId="7C7B2BE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4F98E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34A8C708" w14:textId="77777777" w:rsidR="00DD5AD2" w:rsidRPr="008C4FFB" w:rsidRDefault="00DD5AD2" w:rsidP="008C7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D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водорастворимых витаминов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14:paraId="49E848D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6F3F05C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CE249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25ED22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AB01FF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D13D49F" w14:textId="77777777" w:rsidTr="008C719A">
        <w:trPr>
          <w:trHeight w:val="562"/>
        </w:trPr>
        <w:tc>
          <w:tcPr>
            <w:tcW w:w="993" w:type="dxa"/>
            <w:vMerge/>
            <w:vAlign w:val="center"/>
          </w:tcPr>
          <w:p w14:paraId="4E81228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17B070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66D88AC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Решение ситуационных задач по теме: </w:t>
            </w:r>
            <w:r w:rsidRPr="0026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Тканевая биохимия</w:t>
            </w:r>
          </w:p>
        </w:tc>
        <w:tc>
          <w:tcPr>
            <w:tcW w:w="1134" w:type="dxa"/>
          </w:tcPr>
          <w:p w14:paraId="1C52040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171A92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0724B5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BC198E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0B785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1D4866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DD5AD2" w:rsidRPr="00333E3C" w14:paraId="7EB3A1F6" w14:textId="77777777" w:rsidTr="008C719A">
        <w:tc>
          <w:tcPr>
            <w:tcW w:w="993" w:type="dxa"/>
            <w:vMerge w:val="restart"/>
            <w:vAlign w:val="center"/>
          </w:tcPr>
          <w:p w14:paraId="546F5E2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4F7BC3A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5A0CB99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35381E2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44EACC7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D5AD2" w:rsidRPr="00333E3C" w14:paraId="25FD9F3A" w14:textId="77777777" w:rsidTr="008C719A">
        <w:tc>
          <w:tcPr>
            <w:tcW w:w="993" w:type="dxa"/>
            <w:vMerge/>
            <w:vAlign w:val="center"/>
          </w:tcPr>
          <w:p w14:paraId="4C59504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96A969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91F883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9B9F87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7D5CB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1A5BE6B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52AF312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DD5AD2" w:rsidRPr="00333E3C" w14:paraId="0AA9A1F4" w14:textId="77777777" w:rsidTr="008C719A">
        <w:tc>
          <w:tcPr>
            <w:tcW w:w="993" w:type="dxa"/>
            <w:vMerge w:val="restart"/>
            <w:vAlign w:val="center"/>
          </w:tcPr>
          <w:p w14:paraId="0DD249C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57659C6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702EFDD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5CC8DF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37063B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29ADB1B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0788156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D5AD2" w:rsidRPr="00333E3C" w14:paraId="065282FC" w14:textId="77777777" w:rsidTr="008C719A">
        <w:tc>
          <w:tcPr>
            <w:tcW w:w="993" w:type="dxa"/>
            <w:vMerge/>
            <w:vAlign w:val="center"/>
          </w:tcPr>
          <w:p w14:paraId="28B6D47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010C3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3E0B3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14580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614176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1BD233A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A13EC0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9528D0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F9202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03B0D449" w14:textId="77777777" w:rsidTr="008C719A">
        <w:tc>
          <w:tcPr>
            <w:tcW w:w="993" w:type="dxa"/>
            <w:vMerge/>
            <w:vAlign w:val="center"/>
          </w:tcPr>
          <w:p w14:paraId="2677ADB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508A8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24DFC56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37A497C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40603A5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6ABBFA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5E52B0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73ABF8DD" w14:textId="77777777" w:rsidTr="008C719A">
        <w:tc>
          <w:tcPr>
            <w:tcW w:w="993" w:type="dxa"/>
            <w:vMerge/>
            <w:vAlign w:val="center"/>
          </w:tcPr>
          <w:p w14:paraId="31CCAA1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A62FB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69804C0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F18141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40F89D3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1CB4118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311845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0EFA1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39C065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2F65E741" w14:textId="77777777" w:rsidTr="008C719A">
        <w:tc>
          <w:tcPr>
            <w:tcW w:w="993" w:type="dxa"/>
            <w:vMerge/>
            <w:vAlign w:val="center"/>
          </w:tcPr>
          <w:p w14:paraId="27773E8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A5BD6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055FA011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408C4D8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6186BAA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8B2D87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026C0C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9BEFFB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2DDE5931" w14:textId="77777777" w:rsidTr="008C719A">
        <w:tc>
          <w:tcPr>
            <w:tcW w:w="993" w:type="dxa"/>
            <w:vMerge/>
            <w:vAlign w:val="center"/>
          </w:tcPr>
          <w:p w14:paraId="73656A2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A717B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69459986" w14:textId="77777777" w:rsidR="00DD5AD2" w:rsidRPr="00CA74F9" w:rsidRDefault="00DD5AD2" w:rsidP="008C71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2E1FA5E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0F2CBBA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226DD1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7FD824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37B57A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162947D" w14:textId="77777777" w:rsidTr="008C719A">
        <w:tc>
          <w:tcPr>
            <w:tcW w:w="993" w:type="dxa"/>
            <w:vMerge/>
            <w:vAlign w:val="center"/>
          </w:tcPr>
          <w:p w14:paraId="4610772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B70E0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09A1B847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1C2722D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24701CB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C0A2D5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D7A8C8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16D18F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28199D4" w14:textId="77777777" w:rsidTr="008C719A">
        <w:tc>
          <w:tcPr>
            <w:tcW w:w="993" w:type="dxa"/>
            <w:vMerge/>
            <w:vAlign w:val="center"/>
          </w:tcPr>
          <w:p w14:paraId="1DE76F6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AA97A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75884FC2" w14:textId="77777777" w:rsidR="00DD5AD2" w:rsidRPr="00FC01B7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0968B5D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1115F12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1D1F19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E2CED3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C9530E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3EFC279F" w14:textId="77777777" w:rsidTr="008C719A">
        <w:tc>
          <w:tcPr>
            <w:tcW w:w="993" w:type="dxa"/>
            <w:vMerge/>
            <w:vAlign w:val="center"/>
          </w:tcPr>
          <w:p w14:paraId="20F755A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9D8FE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76A67F8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6C76A25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1E3E2CF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5250898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6B7D80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5E861C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20A3B633" w14:textId="77777777" w:rsidTr="008C719A">
        <w:tc>
          <w:tcPr>
            <w:tcW w:w="993" w:type="dxa"/>
            <w:vMerge/>
            <w:vAlign w:val="center"/>
          </w:tcPr>
          <w:p w14:paraId="6A88E32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7FAB6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5CDEA25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6407F33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2009B97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01C6D6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D9D251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FE4D966" w14:textId="77777777" w:rsidTr="008C719A">
        <w:tc>
          <w:tcPr>
            <w:tcW w:w="993" w:type="dxa"/>
            <w:vMerge/>
            <w:vAlign w:val="center"/>
          </w:tcPr>
          <w:p w14:paraId="43917EC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B926E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3D1655DE" w14:textId="77777777" w:rsidR="00DD5AD2" w:rsidRPr="008C4FFB" w:rsidRDefault="00DD5AD2" w:rsidP="008C7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D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водорастворимых витаминов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14:paraId="1CE8F95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30B27AB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A1983F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FE9306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FF3327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40B18B91" w14:textId="77777777" w:rsidTr="008C719A">
        <w:trPr>
          <w:trHeight w:val="562"/>
        </w:trPr>
        <w:tc>
          <w:tcPr>
            <w:tcW w:w="993" w:type="dxa"/>
            <w:vMerge/>
            <w:vAlign w:val="center"/>
          </w:tcPr>
          <w:p w14:paraId="3974FEC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5F520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5BDB2E7C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Решение ситуационных задач по теме: </w:t>
            </w:r>
            <w:r w:rsidRPr="0026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Тканевая биохимия</w:t>
            </w:r>
          </w:p>
        </w:tc>
        <w:tc>
          <w:tcPr>
            <w:tcW w:w="1134" w:type="dxa"/>
          </w:tcPr>
          <w:p w14:paraId="0293379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4C989C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2B882C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7DB5B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42233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DD5AD2" w:rsidRPr="00333E3C" w14:paraId="250CFD26" w14:textId="77777777" w:rsidTr="008C719A">
        <w:tc>
          <w:tcPr>
            <w:tcW w:w="993" w:type="dxa"/>
            <w:vMerge w:val="restart"/>
            <w:vAlign w:val="center"/>
          </w:tcPr>
          <w:p w14:paraId="2EE0E74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0515663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20FFE4A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13F4119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1552D04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D5AD2" w:rsidRPr="00333E3C" w14:paraId="72A3CEB0" w14:textId="77777777" w:rsidTr="008C719A">
        <w:tc>
          <w:tcPr>
            <w:tcW w:w="993" w:type="dxa"/>
            <w:vMerge/>
            <w:vAlign w:val="center"/>
          </w:tcPr>
          <w:p w14:paraId="7E586DF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17FDB2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106233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8268A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F5767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4FCE2B4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335F85F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DD5AD2" w:rsidRPr="00333E3C" w14:paraId="5918A6BF" w14:textId="77777777" w:rsidTr="008C719A">
        <w:tc>
          <w:tcPr>
            <w:tcW w:w="993" w:type="dxa"/>
            <w:vMerge w:val="restart"/>
            <w:vAlign w:val="center"/>
          </w:tcPr>
          <w:p w14:paraId="113D345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740DD7E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522195A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D764F7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ED3DD2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50D8E9E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2C91312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D5AD2" w:rsidRPr="00333E3C" w14:paraId="70B293E5" w14:textId="77777777" w:rsidTr="008C719A">
        <w:tc>
          <w:tcPr>
            <w:tcW w:w="993" w:type="dxa"/>
            <w:vMerge/>
            <w:vAlign w:val="center"/>
          </w:tcPr>
          <w:p w14:paraId="21C1E2F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2C5DE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1AD6F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55AC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67919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>
              <w:rPr>
                <w:b/>
                <w:lang w:val="en-US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</w:p>
        </w:tc>
        <w:tc>
          <w:tcPr>
            <w:tcW w:w="1134" w:type="dxa"/>
          </w:tcPr>
          <w:p w14:paraId="3348B11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6BE561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EF858B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870211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126AD865" w14:textId="77777777" w:rsidTr="008C719A">
        <w:tc>
          <w:tcPr>
            <w:tcW w:w="993" w:type="dxa"/>
            <w:vMerge/>
            <w:vAlign w:val="center"/>
          </w:tcPr>
          <w:p w14:paraId="0DE0B3E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62543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5744F39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0B425B4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0BB5609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847E6A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968BEC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16C218B8" w14:textId="77777777" w:rsidTr="008C719A">
        <w:tc>
          <w:tcPr>
            <w:tcW w:w="993" w:type="dxa"/>
            <w:vMerge/>
            <w:vAlign w:val="center"/>
          </w:tcPr>
          <w:p w14:paraId="27FC4BD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F67D4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4F31D90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5FA427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5E29585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732FCCB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BCD55A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F5BEB7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465217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EB50A54" w14:textId="77777777" w:rsidTr="008C719A">
        <w:tc>
          <w:tcPr>
            <w:tcW w:w="993" w:type="dxa"/>
            <w:vMerge/>
            <w:vAlign w:val="center"/>
          </w:tcPr>
          <w:p w14:paraId="2F3B04B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2FB67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6F77EDF6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66F0E46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278701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170B5D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BFCB54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8C312C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1ABCF5A4" w14:textId="77777777" w:rsidTr="008C719A">
        <w:tc>
          <w:tcPr>
            <w:tcW w:w="993" w:type="dxa"/>
            <w:vMerge/>
            <w:vAlign w:val="center"/>
          </w:tcPr>
          <w:p w14:paraId="625A19C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9B91E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2C3A1880" w14:textId="77777777" w:rsidR="00DD5AD2" w:rsidRPr="00CA74F9" w:rsidRDefault="00DD5AD2" w:rsidP="008C71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4BCAB37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3A53318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49FA6F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BD6126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E8DA34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71703EC" w14:textId="77777777" w:rsidTr="008C719A">
        <w:tc>
          <w:tcPr>
            <w:tcW w:w="993" w:type="dxa"/>
            <w:vMerge/>
            <w:vAlign w:val="center"/>
          </w:tcPr>
          <w:p w14:paraId="5E28665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EA5E8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103891B2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653A25C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02C8A53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676882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52B00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B37647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8CD3293" w14:textId="77777777" w:rsidTr="008C719A">
        <w:tc>
          <w:tcPr>
            <w:tcW w:w="993" w:type="dxa"/>
            <w:vMerge/>
            <w:vAlign w:val="center"/>
          </w:tcPr>
          <w:p w14:paraId="28FE5FE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B1313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45B95209" w14:textId="77777777" w:rsidR="00DD5AD2" w:rsidRPr="00FC01B7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718CFB4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4891EFF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1AF06A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29E480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D3DD97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E8CAED9" w14:textId="77777777" w:rsidTr="008C719A">
        <w:tc>
          <w:tcPr>
            <w:tcW w:w="993" w:type="dxa"/>
            <w:vMerge/>
            <w:vAlign w:val="center"/>
          </w:tcPr>
          <w:p w14:paraId="231A2B0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F0E45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5D75883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00F6B9C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144222C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483CB5B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C14CE4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53ADF1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A1C7F2A" w14:textId="77777777" w:rsidTr="008C719A">
        <w:tc>
          <w:tcPr>
            <w:tcW w:w="993" w:type="dxa"/>
            <w:vMerge/>
            <w:vAlign w:val="center"/>
          </w:tcPr>
          <w:p w14:paraId="561C979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F0771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211665A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7346BAD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7B7BB28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37C19B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AF452E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F8A31A1" w14:textId="77777777" w:rsidTr="008C719A">
        <w:tc>
          <w:tcPr>
            <w:tcW w:w="993" w:type="dxa"/>
            <w:vMerge/>
            <w:vAlign w:val="center"/>
          </w:tcPr>
          <w:p w14:paraId="6247710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C7322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19DB75CF" w14:textId="77777777" w:rsidR="00DD5AD2" w:rsidRPr="008C4FFB" w:rsidRDefault="00DD5AD2" w:rsidP="008C7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D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водорастворимых витаминов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14:paraId="13433AC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1533919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64C31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9C370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DF79E8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41E7D99E" w14:textId="77777777" w:rsidTr="008C719A">
        <w:trPr>
          <w:trHeight w:val="562"/>
        </w:trPr>
        <w:tc>
          <w:tcPr>
            <w:tcW w:w="993" w:type="dxa"/>
            <w:vMerge/>
            <w:vAlign w:val="center"/>
          </w:tcPr>
          <w:p w14:paraId="239EE65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F7BDB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3836306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Решение ситуационных задач по теме: </w:t>
            </w:r>
            <w:r w:rsidRPr="0026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Тканевая биохимия</w:t>
            </w:r>
          </w:p>
        </w:tc>
        <w:tc>
          <w:tcPr>
            <w:tcW w:w="1134" w:type="dxa"/>
          </w:tcPr>
          <w:p w14:paraId="11ECDE1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710713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CD5386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AE1C24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944D8C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6FFB2E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DD5AD2" w:rsidRPr="00333E3C" w14:paraId="47251C2F" w14:textId="77777777" w:rsidTr="008C719A">
        <w:tc>
          <w:tcPr>
            <w:tcW w:w="993" w:type="dxa"/>
            <w:vMerge w:val="restart"/>
            <w:vAlign w:val="center"/>
          </w:tcPr>
          <w:p w14:paraId="0D03EF5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6B0208C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481816F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5F358C4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24540A8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D5AD2" w:rsidRPr="00333E3C" w14:paraId="7A4CC404" w14:textId="77777777" w:rsidTr="008C719A">
        <w:tc>
          <w:tcPr>
            <w:tcW w:w="993" w:type="dxa"/>
            <w:vMerge/>
            <w:vAlign w:val="center"/>
          </w:tcPr>
          <w:p w14:paraId="75B71EE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D2A3A8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812F03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96D5F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9AFFA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174DA56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Ученая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709" w:type="dxa"/>
            <w:vAlign w:val="center"/>
          </w:tcPr>
          <w:p w14:paraId="18CFE33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Ученое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</w:tr>
      <w:tr w:rsidR="00DD5AD2" w:rsidRPr="00333E3C" w14:paraId="4B809AE9" w14:textId="77777777" w:rsidTr="008C719A">
        <w:tc>
          <w:tcPr>
            <w:tcW w:w="993" w:type="dxa"/>
            <w:vMerge w:val="restart"/>
            <w:vAlign w:val="center"/>
          </w:tcPr>
          <w:p w14:paraId="6E08C42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61596820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3DFC85B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BA3960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DBE5EE1" w14:textId="77777777" w:rsidR="00DD5AD2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4AD89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567" w:type="dxa"/>
            <w:vMerge w:val="restart"/>
            <w:vAlign w:val="center"/>
          </w:tcPr>
          <w:p w14:paraId="4165216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5FBF5DD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D5AD2" w:rsidRPr="00333E3C" w14:paraId="77F93641" w14:textId="77777777" w:rsidTr="008C719A">
        <w:tc>
          <w:tcPr>
            <w:tcW w:w="993" w:type="dxa"/>
            <w:vMerge/>
            <w:vAlign w:val="center"/>
          </w:tcPr>
          <w:p w14:paraId="1FC3BC4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19DAC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EA39D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8CBA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68F55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 w:rsidRPr="00260DA9">
              <w:rPr>
                <w:b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A992C9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150DEB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67C28D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437490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717B5790" w14:textId="77777777" w:rsidTr="008C719A">
        <w:tc>
          <w:tcPr>
            <w:tcW w:w="993" w:type="dxa"/>
            <w:vMerge/>
            <w:vAlign w:val="center"/>
          </w:tcPr>
          <w:p w14:paraId="2EA35BF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0BF26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015FA4A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4D3B58F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78D15A4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80DA2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43D5F3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7133BE64" w14:textId="77777777" w:rsidTr="008C719A">
        <w:tc>
          <w:tcPr>
            <w:tcW w:w="993" w:type="dxa"/>
            <w:vMerge/>
            <w:vAlign w:val="center"/>
          </w:tcPr>
          <w:p w14:paraId="23DB165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F4D82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1A153420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A7D6EF1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7915D9A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564CE90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F93FB3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B19791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B47812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4969C53" w14:textId="77777777" w:rsidTr="008C719A">
        <w:tc>
          <w:tcPr>
            <w:tcW w:w="993" w:type="dxa"/>
            <w:vMerge/>
            <w:vAlign w:val="center"/>
          </w:tcPr>
          <w:p w14:paraId="691BE5C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4A1ED0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2C8CFB83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3799A46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1C4619F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85F7BF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246F8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AD766F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30E46EB5" w14:textId="77777777" w:rsidTr="008C719A">
        <w:tc>
          <w:tcPr>
            <w:tcW w:w="993" w:type="dxa"/>
            <w:vMerge/>
            <w:vAlign w:val="center"/>
          </w:tcPr>
          <w:p w14:paraId="30F800A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3D109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02B1F3C8" w14:textId="77777777" w:rsidR="00DD5AD2" w:rsidRPr="00CA74F9" w:rsidRDefault="00DD5AD2" w:rsidP="008C71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7FE1F65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1AB4CB7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4EE6CD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9D37C4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153A4C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0B39A6CA" w14:textId="77777777" w:rsidTr="008C719A">
        <w:tc>
          <w:tcPr>
            <w:tcW w:w="993" w:type="dxa"/>
            <w:vMerge/>
            <w:vAlign w:val="center"/>
          </w:tcPr>
          <w:p w14:paraId="4677F37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C4E52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56986588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2F7BF41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4150E7F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7E0742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D4F28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C6A0B1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49ED91D" w14:textId="77777777" w:rsidTr="008C719A">
        <w:tc>
          <w:tcPr>
            <w:tcW w:w="993" w:type="dxa"/>
            <w:vMerge/>
            <w:vAlign w:val="center"/>
          </w:tcPr>
          <w:p w14:paraId="3DC0570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D81BA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7BA9F3FD" w14:textId="77777777" w:rsidR="00DD5AD2" w:rsidRPr="00FC01B7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420229B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6806640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837927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6FAD51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FCDC8D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32DD5C4" w14:textId="77777777" w:rsidTr="008C719A">
        <w:tc>
          <w:tcPr>
            <w:tcW w:w="993" w:type="dxa"/>
            <w:vMerge/>
            <w:vAlign w:val="center"/>
          </w:tcPr>
          <w:p w14:paraId="6CFC14C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B64866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750441C0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3F5B54A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2DCAF50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5E26615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170F3A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53F946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1F7FEE5" w14:textId="77777777" w:rsidTr="008C719A">
        <w:tc>
          <w:tcPr>
            <w:tcW w:w="993" w:type="dxa"/>
            <w:vMerge/>
            <w:vAlign w:val="center"/>
          </w:tcPr>
          <w:p w14:paraId="206EA00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FE5F5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0F9BB5C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6398E60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7BBDCC3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B4F8DB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5FC0FD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3C8F8FB5" w14:textId="77777777" w:rsidTr="008C719A">
        <w:tc>
          <w:tcPr>
            <w:tcW w:w="993" w:type="dxa"/>
            <w:vMerge/>
            <w:vAlign w:val="center"/>
          </w:tcPr>
          <w:p w14:paraId="01FA911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9D5A3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239B3D5D" w14:textId="77777777" w:rsidR="00DD5AD2" w:rsidRPr="008C4FFB" w:rsidRDefault="00DD5AD2" w:rsidP="008C7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74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водорастворимых витаминов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14:paraId="158DDE89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7E9EFC7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48E08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ADB45A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90B2B7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93E1190" w14:textId="77777777" w:rsidTr="008C719A">
        <w:trPr>
          <w:trHeight w:val="562"/>
        </w:trPr>
        <w:tc>
          <w:tcPr>
            <w:tcW w:w="993" w:type="dxa"/>
            <w:vMerge/>
            <w:vAlign w:val="center"/>
          </w:tcPr>
          <w:p w14:paraId="6A88E8F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5F5B1A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6236AD7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6A990D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2263D1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002123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A819BA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4B9BA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C5C413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DD5AD2" w:rsidRPr="00333E3C" w14:paraId="1E9D894F" w14:textId="77777777" w:rsidTr="008C719A">
        <w:tc>
          <w:tcPr>
            <w:tcW w:w="993" w:type="dxa"/>
            <w:vMerge w:val="restart"/>
            <w:vAlign w:val="center"/>
          </w:tcPr>
          <w:p w14:paraId="4FFFECE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14:paraId="282F8E1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14:paraId="436AE91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14:paraId="777CDDE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14:paraId="0C5B1E1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D5AD2" w:rsidRPr="00333E3C" w14:paraId="295539B7" w14:textId="77777777" w:rsidTr="008C719A">
        <w:tc>
          <w:tcPr>
            <w:tcW w:w="993" w:type="dxa"/>
            <w:vMerge/>
            <w:vAlign w:val="center"/>
          </w:tcPr>
          <w:p w14:paraId="1CA95D5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86E8A9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3C71D8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C525C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480E2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6D54B2F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656330D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DD5AD2" w:rsidRPr="00333E3C" w14:paraId="5312A8B7" w14:textId="77777777" w:rsidTr="008C719A">
        <w:tc>
          <w:tcPr>
            <w:tcW w:w="993" w:type="dxa"/>
            <w:vMerge w:val="restart"/>
            <w:vAlign w:val="center"/>
          </w:tcPr>
          <w:p w14:paraId="4593EF4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574E7F4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14:paraId="7975D1D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800C38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05B085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М.Ю.</w:t>
            </w:r>
          </w:p>
        </w:tc>
        <w:tc>
          <w:tcPr>
            <w:tcW w:w="567" w:type="dxa"/>
            <w:vMerge w:val="restart"/>
            <w:vAlign w:val="center"/>
          </w:tcPr>
          <w:p w14:paraId="0F5AA3D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14:paraId="234CC44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D5AD2" w:rsidRPr="00333E3C" w14:paraId="3B3C8CA0" w14:textId="77777777" w:rsidTr="008C719A">
        <w:tc>
          <w:tcPr>
            <w:tcW w:w="993" w:type="dxa"/>
            <w:vMerge/>
            <w:vAlign w:val="center"/>
          </w:tcPr>
          <w:p w14:paraId="0DDF54E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C9661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5DFBA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650C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6B0461E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Обмен фенилаланина и тирозина. Причины возникновения фенилкетонурии,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алкаптонурии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тирозинемий</w:t>
            </w:r>
            <w:proofErr w:type="spellEnd"/>
            <w:r w:rsidRPr="008C4FFB">
              <w:rPr>
                <w:rFonts w:ascii="Times New Roman" w:hAnsi="Times New Roman" w:cs="Times New Roman"/>
                <w:sz w:val="24"/>
                <w:szCs w:val="24"/>
              </w:rPr>
              <w:t>. Синтез креатина.</w:t>
            </w:r>
            <w:r w:rsidRPr="00260DA9">
              <w:rPr>
                <w:b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«Матричные синтезы»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37EAEB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E005BD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ED0595D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A01343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6A887B8" w14:textId="77777777" w:rsidTr="008C719A">
        <w:tc>
          <w:tcPr>
            <w:tcW w:w="993" w:type="dxa"/>
            <w:vMerge/>
            <w:vAlign w:val="center"/>
          </w:tcPr>
          <w:p w14:paraId="1CEBB8E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20790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6ACF49C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14:paraId="2D4EEB8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47AF755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1353A6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20EA3A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02962273" w14:textId="77777777" w:rsidTr="008C719A">
        <w:tc>
          <w:tcPr>
            <w:tcW w:w="993" w:type="dxa"/>
            <w:vMerge/>
            <w:vAlign w:val="center"/>
          </w:tcPr>
          <w:p w14:paraId="6A6B801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1D37C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30F10C08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A6760BB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 </w:t>
            </w:r>
          </w:p>
          <w:p w14:paraId="5AF6A6E5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14:paraId="436D8B8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C8EF9A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40BA72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E183AD6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623165D8" w14:textId="77777777" w:rsidTr="008C719A">
        <w:tc>
          <w:tcPr>
            <w:tcW w:w="993" w:type="dxa"/>
            <w:vMerge/>
            <w:vAlign w:val="center"/>
          </w:tcPr>
          <w:p w14:paraId="54B44F3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5109F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14:paraId="53F73C2A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Разобщение окисления и фосфорилирования.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Свободное 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окисление. </w:t>
            </w:r>
            <w:proofErr w:type="spellStart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Микросомальное</w:t>
            </w:r>
            <w:proofErr w:type="spellEnd"/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окисление. Токсичность активных форм кислорода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4ECBFA6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02518DB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DB698F3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116523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05D9BD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6CE8A38" w14:textId="77777777" w:rsidTr="008C719A">
        <w:tc>
          <w:tcPr>
            <w:tcW w:w="993" w:type="dxa"/>
            <w:vMerge/>
            <w:vAlign w:val="center"/>
          </w:tcPr>
          <w:p w14:paraId="1C1CF34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AD9C2C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284D125C" w14:textId="77777777" w:rsidR="00DD5AD2" w:rsidRPr="00CA74F9" w:rsidRDefault="00DD5AD2" w:rsidP="008C71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глюконеогенеза. Цикл Кори. </w:t>
            </w:r>
          </w:p>
          <w:p w14:paraId="2FC62D1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14:paraId="60BD754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F48B9B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408D58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1F388A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54F66916" w14:textId="77777777" w:rsidTr="008C719A">
        <w:tc>
          <w:tcPr>
            <w:tcW w:w="993" w:type="dxa"/>
            <w:vMerge/>
            <w:vAlign w:val="center"/>
          </w:tcPr>
          <w:p w14:paraId="4C99637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8A370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586EF7F7" w14:textId="77777777" w:rsidR="00DD5AD2" w:rsidRDefault="00DD5AD2" w:rsidP="008C71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342B9D7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классификация и функция липидов.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. Окисление жирных кислот (β – окисление).</w:t>
            </w:r>
          </w:p>
        </w:tc>
        <w:tc>
          <w:tcPr>
            <w:tcW w:w="1134" w:type="dxa"/>
          </w:tcPr>
          <w:p w14:paraId="0843C24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A82046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EFA3A1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C654AE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1599B72F" w14:textId="77777777" w:rsidTr="008C719A">
        <w:tc>
          <w:tcPr>
            <w:tcW w:w="993" w:type="dxa"/>
            <w:vMerge/>
            <w:vAlign w:val="center"/>
          </w:tcPr>
          <w:p w14:paraId="0C2A589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968741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5CCFAAFE" w14:textId="77777777" w:rsidR="00DD5AD2" w:rsidRPr="00FC01B7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1B7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триацилглицеринов</w:t>
            </w:r>
            <w:proofErr w:type="spellEnd"/>
            <w:r w:rsidRPr="00FC01B7">
              <w:rPr>
                <w:rFonts w:ascii="Times New Roman" w:hAnsi="Times New Roman" w:cs="Times New Roman"/>
                <w:sz w:val="24"/>
                <w:szCs w:val="24"/>
              </w:rPr>
              <w:t>, фосфолипидов, гликолипидов. Функции жировой ткани.</w:t>
            </w:r>
          </w:p>
          <w:p w14:paraId="25DFBF12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14:paraId="13B1E57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ABDBEF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C548377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14455BA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09C2C882" w14:textId="77777777" w:rsidTr="008C719A">
        <w:tc>
          <w:tcPr>
            <w:tcW w:w="993" w:type="dxa"/>
            <w:vMerge/>
            <w:vAlign w:val="center"/>
          </w:tcPr>
          <w:p w14:paraId="45154E2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642454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14:paraId="65D2958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14:paraId="5ABEAB1D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14:paraId="5FB7604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14:paraId="18F5A7D0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333A17E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C72AD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4927113B" w14:textId="77777777" w:rsidTr="008C719A">
        <w:tc>
          <w:tcPr>
            <w:tcW w:w="993" w:type="dxa"/>
            <w:vMerge/>
            <w:vAlign w:val="center"/>
          </w:tcPr>
          <w:p w14:paraId="1092CD44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D9595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2F45E5FB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14:paraId="279493A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14:paraId="09F0E308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942655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335FC9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3ED9038A" w14:textId="77777777" w:rsidTr="008C719A">
        <w:tc>
          <w:tcPr>
            <w:tcW w:w="993" w:type="dxa"/>
            <w:vMerge/>
            <w:vAlign w:val="center"/>
          </w:tcPr>
          <w:p w14:paraId="7ACCD40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EE3DD3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34C68D1D" w14:textId="77777777" w:rsidR="00DD5AD2" w:rsidRPr="008C4FFB" w:rsidRDefault="00DD5AD2" w:rsidP="008C7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74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водорастворимых витаминов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14:paraId="4020539F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</w:p>
        </w:tc>
        <w:tc>
          <w:tcPr>
            <w:tcW w:w="1134" w:type="dxa"/>
          </w:tcPr>
          <w:p w14:paraId="3334DC8B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DFD9BE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553043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CD4E819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D2" w:rsidRPr="00333E3C" w14:paraId="7AF9BC5D" w14:textId="77777777" w:rsidTr="008C719A">
        <w:trPr>
          <w:trHeight w:val="562"/>
        </w:trPr>
        <w:tc>
          <w:tcPr>
            <w:tcW w:w="993" w:type="dxa"/>
            <w:vMerge/>
            <w:vAlign w:val="center"/>
          </w:tcPr>
          <w:p w14:paraId="266993B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555B8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14:paraId="54A527C7" w14:textId="77777777" w:rsidR="00DD5AD2" w:rsidRPr="00333E3C" w:rsidRDefault="00DD5AD2" w:rsidP="008C7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Тканевая биохимия.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EF3E00C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CE715A2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35C98F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2824765" w14:textId="77777777" w:rsidR="00DD5AD2" w:rsidRPr="00333E3C" w:rsidRDefault="00DD5AD2" w:rsidP="008C7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BC3159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BDFD06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A092EA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30FCA5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58ED0E" w14:textId="77777777" w:rsidR="00DD5AD2" w:rsidRDefault="00DD5AD2" w:rsidP="00DD5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2597DF" w14:textId="77777777" w:rsidR="00006BAB" w:rsidRDefault="00006BAB" w:rsidP="00DD5AD2">
      <w:pPr>
        <w:pStyle w:val="a6"/>
        <w:jc w:val="left"/>
        <w:rPr>
          <w:b w:val="0"/>
          <w:szCs w:val="24"/>
        </w:rPr>
      </w:pPr>
    </w:p>
    <w:sectPr w:rsidR="00006BAB" w:rsidSect="000B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B2BDE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061F5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DE"/>
    <w:rsid w:val="00006BAB"/>
    <w:rsid w:val="000144B1"/>
    <w:rsid w:val="000459CD"/>
    <w:rsid w:val="00066A84"/>
    <w:rsid w:val="00070A95"/>
    <w:rsid w:val="00085725"/>
    <w:rsid w:val="000B715A"/>
    <w:rsid w:val="000E28F2"/>
    <w:rsid w:val="000F4B8B"/>
    <w:rsid w:val="00113F0A"/>
    <w:rsid w:val="00142C5B"/>
    <w:rsid w:val="001670AD"/>
    <w:rsid w:val="001C1C2D"/>
    <w:rsid w:val="001C6782"/>
    <w:rsid w:val="001D7768"/>
    <w:rsid w:val="0021401A"/>
    <w:rsid w:val="002C0F82"/>
    <w:rsid w:val="003234E2"/>
    <w:rsid w:val="00334E9F"/>
    <w:rsid w:val="003B5A32"/>
    <w:rsid w:val="003F5A41"/>
    <w:rsid w:val="00481CE3"/>
    <w:rsid w:val="004B21B8"/>
    <w:rsid w:val="004B32A7"/>
    <w:rsid w:val="004B3602"/>
    <w:rsid w:val="004B71A7"/>
    <w:rsid w:val="00513742"/>
    <w:rsid w:val="00521FAE"/>
    <w:rsid w:val="005776B9"/>
    <w:rsid w:val="00646AE6"/>
    <w:rsid w:val="006630DE"/>
    <w:rsid w:val="0067397D"/>
    <w:rsid w:val="0068555D"/>
    <w:rsid w:val="006D368E"/>
    <w:rsid w:val="00706FDC"/>
    <w:rsid w:val="007273BE"/>
    <w:rsid w:val="00834E9F"/>
    <w:rsid w:val="00894525"/>
    <w:rsid w:val="008B1AF5"/>
    <w:rsid w:val="008C65F5"/>
    <w:rsid w:val="008E37C1"/>
    <w:rsid w:val="008F0A71"/>
    <w:rsid w:val="009A7354"/>
    <w:rsid w:val="009B0330"/>
    <w:rsid w:val="009E66A3"/>
    <w:rsid w:val="00A155B7"/>
    <w:rsid w:val="00A308DE"/>
    <w:rsid w:val="00A56B19"/>
    <w:rsid w:val="00A75FDA"/>
    <w:rsid w:val="00A94344"/>
    <w:rsid w:val="00AE2CF2"/>
    <w:rsid w:val="00B26AB3"/>
    <w:rsid w:val="00B72EF8"/>
    <w:rsid w:val="00B73AF0"/>
    <w:rsid w:val="00BA7E6A"/>
    <w:rsid w:val="00BD08BC"/>
    <w:rsid w:val="00BD6B6A"/>
    <w:rsid w:val="00BF7DA7"/>
    <w:rsid w:val="00C64E39"/>
    <w:rsid w:val="00C72F93"/>
    <w:rsid w:val="00CD3D69"/>
    <w:rsid w:val="00D156A3"/>
    <w:rsid w:val="00D52117"/>
    <w:rsid w:val="00D83E8A"/>
    <w:rsid w:val="00DA0E45"/>
    <w:rsid w:val="00DA50D0"/>
    <w:rsid w:val="00DD5AD2"/>
    <w:rsid w:val="00DD65E4"/>
    <w:rsid w:val="00DF22E9"/>
    <w:rsid w:val="00E01A2D"/>
    <w:rsid w:val="00E04FC6"/>
    <w:rsid w:val="00E1202E"/>
    <w:rsid w:val="00E35075"/>
    <w:rsid w:val="00EC737A"/>
    <w:rsid w:val="00EE48BB"/>
    <w:rsid w:val="00F35C95"/>
    <w:rsid w:val="00F758F4"/>
    <w:rsid w:val="00F83ADE"/>
    <w:rsid w:val="00F929BF"/>
    <w:rsid w:val="00FA30A9"/>
    <w:rsid w:val="00FE2D53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CDD8"/>
  <w15:docId w15:val="{3211D53F-AD99-4C54-A00C-4CD0F390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6A3"/>
    <w:pPr>
      <w:ind w:left="720"/>
      <w:contextualSpacing/>
    </w:pPr>
  </w:style>
  <w:style w:type="table" w:styleId="a5">
    <w:name w:val="Table Grid"/>
    <w:basedOn w:val="a1"/>
    <w:uiPriority w:val="59"/>
    <w:rsid w:val="009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F2B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F2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FF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22390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Боженко</dc:creator>
  <cp:lastModifiedBy>Петр Харитонский</cp:lastModifiedBy>
  <cp:revision>2</cp:revision>
  <dcterms:created xsi:type="dcterms:W3CDTF">2022-01-11T08:28:00Z</dcterms:created>
  <dcterms:modified xsi:type="dcterms:W3CDTF">2022-01-11T08:28:00Z</dcterms:modified>
</cp:coreProperties>
</file>